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4D431" w14:textId="77777777" w:rsidR="00EF2BB9" w:rsidRPr="001C7EB4" w:rsidRDefault="00EF2BB9" w:rsidP="00EF2BB9">
      <w:pPr>
        <w:rPr>
          <w:b/>
          <w:bCs/>
        </w:rPr>
      </w:pPr>
      <w:r w:rsidRPr="001C7EB4">
        <w:rPr>
          <w:b/>
          <w:bCs/>
        </w:rPr>
        <w:t>ON STREET CHARGE</w:t>
      </w:r>
      <w:r w:rsidR="00C94326">
        <w:rPr>
          <w:b/>
          <w:bCs/>
        </w:rPr>
        <w:t>D</w:t>
      </w:r>
      <w:r w:rsidRPr="001C7EB4">
        <w:rPr>
          <w:b/>
          <w:bCs/>
        </w:rPr>
        <w:t xml:space="preserve"> PARKING</w:t>
      </w:r>
      <w:r w:rsidR="00606B03">
        <w:rPr>
          <w:b/>
          <w:bCs/>
        </w:rPr>
        <w:t xml:space="preserve"> </w:t>
      </w:r>
      <w:r w:rsidR="008A12D1">
        <w:rPr>
          <w:b/>
          <w:bCs/>
        </w:rPr>
        <w:t xml:space="preserve">IN </w:t>
      </w:r>
      <w:r w:rsidR="00BA6E24">
        <w:rPr>
          <w:b/>
          <w:bCs/>
        </w:rPr>
        <w:t>CONTROLLED PARKING ZONE (</w:t>
      </w:r>
      <w:r w:rsidR="008A12D1">
        <w:rPr>
          <w:b/>
          <w:bCs/>
        </w:rPr>
        <w:t>CPZ</w:t>
      </w:r>
      <w:r w:rsidR="00BA6E24">
        <w:rPr>
          <w:b/>
          <w:bCs/>
        </w:rPr>
        <w:t>)</w:t>
      </w:r>
    </w:p>
    <w:p w14:paraId="327D2695" w14:textId="77777777" w:rsidR="00A400C2" w:rsidRDefault="00A400C2" w:rsidP="00A400C2">
      <w:pPr>
        <w:outlineLvl w:val="0"/>
      </w:pPr>
      <w:r>
        <w:t>Please Note: Normal charges apply on Bank Holidays</w:t>
      </w:r>
    </w:p>
    <w:p w14:paraId="063DE040" w14:textId="77777777" w:rsidR="002C6822" w:rsidRPr="00570674" w:rsidRDefault="002C6822" w:rsidP="00A400C2">
      <w:pPr>
        <w:outlineLvl w:val="0"/>
      </w:pPr>
      <w:r>
        <w:t xml:space="preserve">Ticket machines operate across all areas, </w:t>
      </w:r>
      <w:r w:rsidR="00422DF1">
        <w:t>with parking meters no longer i</w:t>
      </w:r>
      <w:r>
        <w:t>n operation</w:t>
      </w:r>
      <w:r w:rsidR="00422DF1">
        <w:t xml:space="preserve">.  </w:t>
      </w:r>
    </w:p>
    <w:p w14:paraId="0ED09A9F" w14:textId="77777777" w:rsidR="00EF2BB9" w:rsidRPr="001C7EB4" w:rsidRDefault="00EF2BB9" w:rsidP="00EF2BB9"/>
    <w:tbl>
      <w:tblPr>
        <w:tblW w:w="9432" w:type="dxa"/>
        <w:tblInd w:w="93" w:type="dxa"/>
        <w:tblLook w:val="0000" w:firstRow="0" w:lastRow="0" w:firstColumn="0" w:lastColumn="0" w:noHBand="0" w:noVBand="0"/>
      </w:tblPr>
      <w:tblGrid>
        <w:gridCol w:w="439"/>
        <w:gridCol w:w="3607"/>
        <w:gridCol w:w="1559"/>
        <w:gridCol w:w="1134"/>
        <w:gridCol w:w="1134"/>
        <w:gridCol w:w="1559"/>
      </w:tblGrid>
      <w:tr w:rsidR="00A07440" w:rsidRPr="001C7EB4" w14:paraId="23215924" w14:textId="77777777" w:rsidTr="00F53335">
        <w:trPr>
          <w:trHeight w:val="270"/>
          <w:tblHeader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86F0B" w14:textId="77777777" w:rsidR="00A07440" w:rsidRPr="001C7EB4" w:rsidRDefault="00A07440" w:rsidP="00EF2BB9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1C7EB4">
              <w:rPr>
                <w:rFonts w:cs="Arial"/>
                <w:b/>
                <w:bCs/>
                <w:sz w:val="20"/>
                <w:lang w:val="en-US"/>
              </w:rPr>
              <w:t> </w:t>
            </w:r>
          </w:p>
        </w:tc>
        <w:tc>
          <w:tcPr>
            <w:tcW w:w="360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8FC6B" w14:textId="77777777" w:rsidR="00A07440" w:rsidRPr="001C7EB4" w:rsidRDefault="00A07440" w:rsidP="00EF2BB9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1C7EB4">
              <w:rPr>
                <w:rFonts w:cs="Arial"/>
                <w:b/>
                <w:bCs/>
                <w:sz w:val="20"/>
                <w:lang w:val="en-US"/>
              </w:rPr>
              <w:t>PARKING AREA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885CA" w14:textId="77777777" w:rsidR="00A07440" w:rsidRPr="001C7EB4" w:rsidRDefault="002C6822" w:rsidP="00EF2BB9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PAYBYPHONE LOCATION NUMBER (IF APPLICABLE)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916608" w14:textId="77777777" w:rsidR="00A07440" w:rsidRPr="001C7EB4" w:rsidRDefault="00A07440" w:rsidP="00EF2BB9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1C7EB4">
              <w:rPr>
                <w:rFonts w:cs="Arial"/>
                <w:b/>
                <w:bCs/>
                <w:sz w:val="18"/>
                <w:szCs w:val="18"/>
                <w:lang w:val="en-US"/>
              </w:rPr>
              <w:t>NO OF SPACES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041DF8" w14:textId="77777777" w:rsidR="00A07440" w:rsidRPr="001C7EB4" w:rsidRDefault="00A07440" w:rsidP="00EF2BB9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1C7EB4">
              <w:rPr>
                <w:rFonts w:cs="Arial"/>
                <w:b/>
                <w:bCs/>
                <w:sz w:val="18"/>
                <w:szCs w:val="18"/>
                <w:lang w:val="en-US"/>
              </w:rPr>
              <w:t>MAX STAY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9FE7D80" w14:textId="77777777" w:rsidR="00A07440" w:rsidRPr="001C7EB4" w:rsidRDefault="00A07440" w:rsidP="00EF2BB9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1C7EB4">
              <w:rPr>
                <w:rFonts w:cs="Arial"/>
                <w:b/>
                <w:bCs/>
                <w:sz w:val="18"/>
                <w:szCs w:val="18"/>
                <w:lang w:val="en-US"/>
              </w:rPr>
              <w:t>CHARGE PER HOUR</w:t>
            </w:r>
            <w:r w:rsidR="0011300A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(between 8.00am and 6.30pm</w:t>
            </w:r>
            <w:r w:rsidR="00726A28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all days except as marked</w:t>
            </w:r>
            <w:r w:rsidR="0011300A">
              <w:rPr>
                <w:rFonts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A07440" w:rsidRPr="001C7EB4" w14:paraId="73612461" w14:textId="77777777" w:rsidTr="00F53335">
        <w:trPr>
          <w:trHeight w:val="255"/>
          <w:tblHeader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5165720C" w14:textId="77777777" w:rsidR="00A07440" w:rsidRPr="001C7EB4" w:rsidRDefault="00A07440" w:rsidP="00EF2BB9">
            <w:pPr>
              <w:jc w:val="left"/>
              <w:rPr>
                <w:rFonts w:cs="Arial"/>
                <w:b/>
                <w:bCs/>
                <w:sz w:val="20"/>
                <w:lang w:val="en-US"/>
              </w:rPr>
            </w:pPr>
          </w:p>
        </w:tc>
        <w:tc>
          <w:tcPr>
            <w:tcW w:w="360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3BD52A80" w14:textId="77777777" w:rsidR="00A07440" w:rsidRPr="001C7EB4" w:rsidRDefault="00A07440" w:rsidP="00EF2BB9">
            <w:pPr>
              <w:jc w:val="left"/>
              <w:rPr>
                <w:rFonts w:cs="Arial"/>
                <w:b/>
                <w:bCs/>
                <w:sz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BCC38CD" w14:textId="77777777" w:rsidR="00A07440" w:rsidRPr="001C7EB4" w:rsidRDefault="00A07440" w:rsidP="00EF2BB9">
            <w:pPr>
              <w:jc w:val="left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64AC1B8A" w14:textId="77777777" w:rsidR="00A07440" w:rsidRPr="001C7EB4" w:rsidRDefault="00A07440" w:rsidP="00EF2BB9">
            <w:pPr>
              <w:jc w:val="left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39A95BC5" w14:textId="77777777" w:rsidR="00A07440" w:rsidRPr="001C7EB4" w:rsidRDefault="00A07440" w:rsidP="00EF2BB9">
            <w:pPr>
              <w:jc w:val="left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313257DA" w14:textId="77777777" w:rsidR="00A07440" w:rsidRPr="001C7EB4" w:rsidRDefault="00A07440" w:rsidP="00EF2BB9">
            <w:pPr>
              <w:jc w:val="left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A07440" w:rsidRPr="001C7EB4" w14:paraId="47789A0E" w14:textId="77777777" w:rsidTr="00F53335">
        <w:trPr>
          <w:trHeight w:val="270"/>
          <w:tblHeader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0BD8370" w14:textId="77777777" w:rsidR="00A07440" w:rsidRPr="001C7EB4" w:rsidRDefault="00A07440" w:rsidP="00EF2BB9">
            <w:pPr>
              <w:jc w:val="left"/>
              <w:rPr>
                <w:rFonts w:cs="Arial"/>
                <w:b/>
                <w:bCs/>
                <w:sz w:val="20"/>
                <w:lang w:val="en-US"/>
              </w:rPr>
            </w:pPr>
          </w:p>
        </w:tc>
        <w:tc>
          <w:tcPr>
            <w:tcW w:w="360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3168569A" w14:textId="77777777" w:rsidR="00A07440" w:rsidRPr="001C7EB4" w:rsidRDefault="00A07440" w:rsidP="00EF2BB9">
            <w:pPr>
              <w:jc w:val="left"/>
              <w:rPr>
                <w:rFonts w:cs="Arial"/>
                <w:b/>
                <w:bCs/>
                <w:sz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0ACF0F9D" w14:textId="77777777" w:rsidR="00A07440" w:rsidRPr="001C7EB4" w:rsidRDefault="00A07440" w:rsidP="00EF2BB9">
            <w:pPr>
              <w:jc w:val="left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4496C051" w14:textId="77777777" w:rsidR="00A07440" w:rsidRPr="001C7EB4" w:rsidRDefault="00A07440" w:rsidP="00EF2BB9">
            <w:pPr>
              <w:jc w:val="left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665CCBCD" w14:textId="77777777" w:rsidR="00A07440" w:rsidRPr="001C7EB4" w:rsidRDefault="00A07440" w:rsidP="00EF2BB9">
            <w:pPr>
              <w:jc w:val="left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103524A" w14:textId="77777777" w:rsidR="00A07440" w:rsidRPr="001C7EB4" w:rsidRDefault="00A07440" w:rsidP="00EF2BB9">
            <w:pPr>
              <w:jc w:val="left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A07440" w:rsidRPr="001C7EB4" w14:paraId="295762C7" w14:textId="77777777" w:rsidTr="00F53335">
        <w:trPr>
          <w:trHeight w:val="27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AD543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464CD" w14:textId="77777777" w:rsidR="00A07440" w:rsidRPr="001C7EB4" w:rsidRDefault="00A07440" w:rsidP="00EF2BB9">
            <w:pPr>
              <w:jc w:val="left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AKENSIDE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EBD0E3" w14:textId="77777777" w:rsidR="00A07440" w:rsidRPr="00857765" w:rsidRDefault="00857765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941B9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1B24F6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2HR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065B82D" w14:textId="77777777" w:rsidR="00A07440" w:rsidRPr="001C7EB4" w:rsidRDefault="00A07440" w:rsidP="0095387F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£1.</w:t>
            </w:r>
            <w:r w:rsidR="0095387F">
              <w:rPr>
                <w:rFonts w:cs="Arial"/>
                <w:sz w:val="20"/>
                <w:lang w:val="en-US"/>
              </w:rPr>
              <w:t>4</w:t>
            </w:r>
            <w:r w:rsidRPr="001C7EB4">
              <w:rPr>
                <w:rFonts w:cs="Arial"/>
                <w:sz w:val="20"/>
                <w:lang w:val="en-US"/>
              </w:rPr>
              <w:t>0</w:t>
            </w:r>
          </w:p>
        </w:tc>
      </w:tr>
      <w:tr w:rsidR="00A07440" w:rsidRPr="001C7EB4" w14:paraId="05C5481D" w14:textId="77777777" w:rsidTr="00F53335">
        <w:trPr>
          <w:trHeight w:val="27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52A43" w14:textId="77777777" w:rsidR="00A07440" w:rsidRPr="001C7EB4" w:rsidRDefault="00623267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E30822" w14:textId="77777777" w:rsidR="00A07440" w:rsidRPr="001C7EB4" w:rsidRDefault="00A07440" w:rsidP="00EF2BB9">
            <w:pPr>
              <w:jc w:val="left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BATH LANE</w:t>
            </w:r>
            <w:r w:rsidR="006100AC">
              <w:rPr>
                <w:rFonts w:cs="Arial"/>
                <w:sz w:val="20"/>
                <w:lang w:val="en-US"/>
              </w:rPr>
              <w:t xml:space="preserve"> – EAST FROM JUNCTION WITH ST JAMES BOULEVARD TO JUNCTION WITH WESTGATE ROAD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BBD83E" w14:textId="77777777" w:rsidR="00A07440" w:rsidRPr="00857765" w:rsidRDefault="005B4807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639ED7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D14931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1HR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F1A149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</w:t>
            </w:r>
            <w:r>
              <w:rPr>
                <w:rFonts w:cs="Arial"/>
                <w:sz w:val="20"/>
                <w:lang w:val="en-US"/>
              </w:rPr>
              <w:t>1.</w:t>
            </w:r>
            <w:r w:rsidR="0095387F">
              <w:rPr>
                <w:rFonts w:cs="Arial"/>
                <w:sz w:val="20"/>
                <w:lang w:val="en-US"/>
              </w:rPr>
              <w:t>20</w:t>
            </w:r>
          </w:p>
        </w:tc>
      </w:tr>
      <w:tr w:rsidR="008849A3" w:rsidRPr="001C7EB4" w14:paraId="1362048E" w14:textId="77777777" w:rsidTr="00F53335">
        <w:trPr>
          <w:trHeight w:val="27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6C24CC" w14:textId="77777777" w:rsidR="008849A3" w:rsidRPr="001C7EB4" w:rsidRDefault="00623267" w:rsidP="008849A3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CCA303" w14:textId="77777777" w:rsidR="008849A3" w:rsidRPr="001C7EB4" w:rsidRDefault="008849A3" w:rsidP="008849A3">
            <w:pPr>
              <w:jc w:val="left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BLACKFRIARS COURT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6A280" w14:textId="77777777" w:rsidR="008849A3" w:rsidRPr="00857765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E4DE5E" w14:textId="77777777" w:rsidR="008849A3" w:rsidRPr="001C7EB4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339C22" w14:textId="77777777" w:rsidR="008849A3" w:rsidRPr="001C7EB4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2HR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F991FA" w14:textId="77777777" w:rsidR="008849A3" w:rsidRPr="001C7EB4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</w:t>
            </w:r>
            <w:r>
              <w:rPr>
                <w:rFonts w:cs="Arial"/>
                <w:sz w:val="20"/>
                <w:lang w:val="en-US"/>
              </w:rPr>
              <w:t>1.</w:t>
            </w:r>
            <w:r w:rsidR="0095387F">
              <w:rPr>
                <w:rFonts w:cs="Arial"/>
                <w:sz w:val="20"/>
                <w:lang w:val="en-US"/>
              </w:rPr>
              <w:t>20</w:t>
            </w:r>
          </w:p>
        </w:tc>
      </w:tr>
      <w:tr w:rsidR="008849A3" w:rsidRPr="001C7EB4" w14:paraId="7BA9B215" w14:textId="77777777" w:rsidTr="00F53335">
        <w:trPr>
          <w:trHeight w:val="27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55822B" w14:textId="77777777" w:rsidR="008849A3" w:rsidRPr="001C7EB4" w:rsidRDefault="00623267" w:rsidP="008849A3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6F8982" w14:textId="77777777" w:rsidR="008849A3" w:rsidRPr="001C7EB4" w:rsidRDefault="008849A3" w:rsidP="008849A3">
            <w:pPr>
              <w:jc w:val="left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BROAD CHARE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FB0A8D" w14:textId="77777777" w:rsidR="008849A3" w:rsidRPr="00857765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0CA9F" w14:textId="77777777" w:rsidR="008849A3" w:rsidRPr="001C7EB4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9F1EF" w14:textId="77777777" w:rsidR="008849A3" w:rsidRPr="001C7EB4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C30BD4" w14:textId="77777777" w:rsidR="008849A3" w:rsidRPr="001C7EB4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£1.</w:t>
            </w:r>
            <w:r>
              <w:rPr>
                <w:rFonts w:cs="Arial"/>
                <w:sz w:val="20"/>
                <w:lang w:val="en-US"/>
              </w:rPr>
              <w:t>3</w:t>
            </w:r>
            <w:r w:rsidRPr="001C7EB4">
              <w:rPr>
                <w:rFonts w:cs="Arial"/>
                <w:sz w:val="20"/>
                <w:lang w:val="en-US"/>
              </w:rPr>
              <w:t>0</w:t>
            </w:r>
          </w:p>
        </w:tc>
      </w:tr>
      <w:tr w:rsidR="008849A3" w:rsidRPr="001C7EB4" w14:paraId="400A2A0C" w14:textId="77777777" w:rsidTr="00F53335">
        <w:trPr>
          <w:trHeight w:val="27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21C950" w14:textId="77777777" w:rsidR="008849A3" w:rsidRPr="001C7EB4" w:rsidRDefault="00623267" w:rsidP="008849A3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34DB4E" w14:textId="77777777" w:rsidR="008849A3" w:rsidRPr="001C7EB4" w:rsidRDefault="008849A3" w:rsidP="008849A3">
            <w:pPr>
              <w:jc w:val="left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 xml:space="preserve">CARLIOL SQUARE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CDFFA0" w14:textId="77777777" w:rsidR="008849A3" w:rsidRPr="00857765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D47120" w14:textId="77777777" w:rsidR="008849A3" w:rsidRPr="001C7EB4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04947F" w14:textId="77777777" w:rsidR="008849A3" w:rsidRPr="001C7EB4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2HR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C184A2" w14:textId="77777777" w:rsidR="008849A3" w:rsidRPr="001C7EB4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</w:t>
            </w:r>
            <w:r w:rsidR="002E6FDF">
              <w:rPr>
                <w:rFonts w:cs="Arial"/>
                <w:sz w:val="20"/>
                <w:lang w:val="en-US"/>
              </w:rPr>
              <w:t>1.</w:t>
            </w:r>
            <w:r w:rsidR="0095387F">
              <w:rPr>
                <w:rFonts w:cs="Arial"/>
                <w:sz w:val="20"/>
                <w:lang w:val="en-US"/>
              </w:rPr>
              <w:t>40</w:t>
            </w:r>
          </w:p>
        </w:tc>
      </w:tr>
      <w:tr w:rsidR="008849A3" w:rsidRPr="001C7EB4" w14:paraId="791A0202" w14:textId="77777777" w:rsidTr="00F53335">
        <w:trPr>
          <w:trHeight w:val="27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FBD71D" w14:textId="77777777" w:rsidR="008849A3" w:rsidRPr="001C7EB4" w:rsidRDefault="00623267" w:rsidP="008849A3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785BB0" w14:textId="77777777" w:rsidR="008849A3" w:rsidRPr="001C7EB4" w:rsidRDefault="008849A3" w:rsidP="008849A3">
            <w:pPr>
              <w:jc w:val="left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CASTLE GARTH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6234D8" w14:textId="77777777" w:rsidR="008849A3" w:rsidRPr="00857765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22E5D" w14:textId="77777777" w:rsidR="008849A3" w:rsidRPr="001C7EB4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2</w:t>
            </w:r>
            <w:r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099535" w14:textId="77777777" w:rsidR="008849A3" w:rsidRPr="001C7EB4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4 HR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ADC98C" w14:textId="77777777" w:rsidR="008849A3" w:rsidRPr="001C7EB4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</w:t>
            </w:r>
            <w:r w:rsidR="002E6FDF">
              <w:rPr>
                <w:rFonts w:cs="Arial"/>
                <w:sz w:val="20"/>
                <w:lang w:val="en-US"/>
              </w:rPr>
              <w:t>1.</w:t>
            </w:r>
            <w:r w:rsidR="0095387F">
              <w:rPr>
                <w:rFonts w:cs="Arial"/>
                <w:sz w:val="20"/>
                <w:lang w:val="en-US"/>
              </w:rPr>
              <w:t>40</w:t>
            </w:r>
          </w:p>
        </w:tc>
      </w:tr>
      <w:tr w:rsidR="008849A3" w:rsidRPr="001C7EB4" w14:paraId="50CA894C" w14:textId="77777777" w:rsidTr="00F53335">
        <w:trPr>
          <w:trHeight w:val="27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CBF432" w14:textId="77777777" w:rsidR="008849A3" w:rsidRPr="001C7EB4" w:rsidRDefault="00623267" w:rsidP="008849A3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640A8A" w14:textId="77777777" w:rsidR="008849A3" w:rsidRPr="001C7EB4" w:rsidRDefault="008849A3" w:rsidP="008849A3">
            <w:pPr>
              <w:jc w:val="left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CHARLOTTE SQUARE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F52B06" w14:textId="77777777" w:rsidR="008849A3" w:rsidRPr="00857765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04552" w14:textId="77777777" w:rsidR="008849A3" w:rsidRPr="001C7EB4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F020D8" w14:textId="77777777" w:rsidR="008849A3" w:rsidRPr="001C7EB4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1HR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28F84E" w14:textId="77777777" w:rsidR="008849A3" w:rsidRPr="001C7EB4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</w:t>
            </w:r>
            <w:r w:rsidR="002E6FDF">
              <w:rPr>
                <w:rFonts w:cs="Arial"/>
                <w:sz w:val="20"/>
                <w:lang w:val="en-US"/>
              </w:rPr>
              <w:t>1.</w:t>
            </w:r>
            <w:r w:rsidR="0095387F">
              <w:rPr>
                <w:rFonts w:cs="Arial"/>
                <w:sz w:val="20"/>
                <w:lang w:val="en-US"/>
              </w:rPr>
              <w:t>2</w:t>
            </w:r>
            <w:r w:rsidR="002E6FDF">
              <w:rPr>
                <w:rFonts w:cs="Arial"/>
                <w:sz w:val="20"/>
                <w:lang w:val="en-US"/>
              </w:rPr>
              <w:t>0</w:t>
            </w:r>
          </w:p>
        </w:tc>
      </w:tr>
      <w:tr w:rsidR="008849A3" w:rsidRPr="001C7EB4" w14:paraId="75C71BA0" w14:textId="77777777" w:rsidTr="00F53335">
        <w:trPr>
          <w:trHeight w:val="27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0214F6" w14:textId="77777777" w:rsidR="008849A3" w:rsidRPr="001C7EB4" w:rsidRDefault="007A4B53" w:rsidP="008849A3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EAC782" w14:textId="77777777" w:rsidR="008849A3" w:rsidRPr="001C7EB4" w:rsidRDefault="008849A3" w:rsidP="008849A3">
            <w:pPr>
              <w:jc w:val="left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CLAVERING ARCH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F48B29" w14:textId="77777777" w:rsidR="008849A3" w:rsidRPr="00857765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8B81EF" w14:textId="77777777" w:rsidR="008849A3" w:rsidRPr="001C7EB4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045FBA" w14:textId="77777777" w:rsidR="008849A3" w:rsidRPr="001C7EB4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2HR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D93B5D" w14:textId="77777777" w:rsidR="008849A3" w:rsidRPr="001C7EB4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</w:t>
            </w:r>
            <w:r w:rsidR="002E6FDF">
              <w:rPr>
                <w:rFonts w:cs="Arial"/>
                <w:sz w:val="20"/>
                <w:lang w:val="en-US"/>
              </w:rPr>
              <w:t>1.</w:t>
            </w:r>
            <w:r w:rsidR="0095387F">
              <w:rPr>
                <w:rFonts w:cs="Arial"/>
                <w:sz w:val="20"/>
                <w:lang w:val="en-US"/>
              </w:rPr>
              <w:t>4</w:t>
            </w:r>
            <w:r w:rsidR="002E6FDF">
              <w:rPr>
                <w:rFonts w:cs="Arial"/>
                <w:sz w:val="20"/>
                <w:lang w:val="en-US"/>
              </w:rPr>
              <w:t>0</w:t>
            </w:r>
          </w:p>
        </w:tc>
      </w:tr>
      <w:tr w:rsidR="008849A3" w:rsidRPr="001C7EB4" w14:paraId="20A2B759" w14:textId="77777777" w:rsidTr="00F53335">
        <w:trPr>
          <w:trHeight w:val="27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BB5D8" w14:textId="77777777" w:rsidR="008849A3" w:rsidRPr="001C7EB4" w:rsidRDefault="007A4B53" w:rsidP="008849A3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9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FC0EE4" w14:textId="77777777" w:rsidR="008849A3" w:rsidRPr="001C7EB4" w:rsidRDefault="008849A3" w:rsidP="008849A3">
            <w:pPr>
              <w:jc w:val="left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CLAYTON STREET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D3F832" w14:textId="77777777" w:rsidR="008849A3" w:rsidRPr="00857765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E59F49" w14:textId="77777777" w:rsidR="008849A3" w:rsidRPr="001C7EB4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1C7694" w14:textId="77777777" w:rsidR="008849A3" w:rsidRPr="001C7EB4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3HR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FDFB68" w14:textId="77777777" w:rsidR="008849A3" w:rsidRPr="001C7EB4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</w:t>
            </w:r>
            <w:r w:rsidR="002E6FDF">
              <w:rPr>
                <w:rFonts w:cs="Arial"/>
                <w:sz w:val="20"/>
                <w:lang w:val="en-US"/>
              </w:rPr>
              <w:t>1.</w:t>
            </w:r>
            <w:r w:rsidR="0095387F">
              <w:rPr>
                <w:rFonts w:cs="Arial"/>
                <w:sz w:val="20"/>
                <w:lang w:val="en-US"/>
              </w:rPr>
              <w:t>4</w:t>
            </w:r>
            <w:r w:rsidR="002E6FDF">
              <w:rPr>
                <w:rFonts w:cs="Arial"/>
                <w:sz w:val="20"/>
                <w:lang w:val="en-US"/>
              </w:rPr>
              <w:t>0</w:t>
            </w:r>
          </w:p>
        </w:tc>
      </w:tr>
      <w:tr w:rsidR="008849A3" w:rsidRPr="001C7EB4" w14:paraId="3A03EA3A" w14:textId="77777777" w:rsidTr="00F53335">
        <w:trPr>
          <w:trHeight w:val="27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60A0D5" w14:textId="77777777" w:rsidR="008849A3" w:rsidRPr="001C7EB4" w:rsidRDefault="007A4B53" w:rsidP="008849A3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06DA81" w14:textId="77777777" w:rsidR="008849A3" w:rsidRPr="001C7EB4" w:rsidRDefault="008849A3" w:rsidP="008849A3">
            <w:pPr>
              <w:jc w:val="left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CLAYTON STREET WEST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F95982" w14:textId="77777777" w:rsidR="008849A3" w:rsidRPr="00857765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EBB77A" w14:textId="77777777" w:rsidR="008849A3" w:rsidRPr="001C7EB4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AA8B4" w14:textId="77777777" w:rsidR="008849A3" w:rsidRPr="001C7EB4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1HR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56ABA7" w14:textId="77777777" w:rsidR="008849A3" w:rsidRPr="001C7EB4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</w:t>
            </w:r>
            <w:r w:rsidR="002E6FDF">
              <w:rPr>
                <w:rFonts w:cs="Arial"/>
                <w:sz w:val="20"/>
                <w:lang w:val="en-US"/>
              </w:rPr>
              <w:t>1.</w:t>
            </w:r>
            <w:r w:rsidR="0095387F">
              <w:rPr>
                <w:rFonts w:cs="Arial"/>
                <w:sz w:val="20"/>
                <w:lang w:val="en-US"/>
              </w:rPr>
              <w:t>4</w:t>
            </w:r>
            <w:r w:rsidR="002E6FDF">
              <w:rPr>
                <w:rFonts w:cs="Arial"/>
                <w:sz w:val="20"/>
                <w:lang w:val="en-US"/>
              </w:rPr>
              <w:t>0</w:t>
            </w:r>
          </w:p>
        </w:tc>
      </w:tr>
      <w:tr w:rsidR="008849A3" w:rsidRPr="001C7EB4" w14:paraId="25B96AE9" w14:textId="77777777" w:rsidTr="00F53335">
        <w:trPr>
          <w:trHeight w:val="27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D94A1" w14:textId="77777777" w:rsidR="008849A3" w:rsidRPr="001C7EB4" w:rsidRDefault="007A4B53" w:rsidP="008849A3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7BAAFF" w14:textId="77777777" w:rsidR="008849A3" w:rsidRPr="001C7EB4" w:rsidRDefault="008849A3" w:rsidP="008849A3">
            <w:pPr>
              <w:jc w:val="left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COLLEGE STREET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BCF8E" w14:textId="77777777" w:rsidR="008849A3" w:rsidRPr="00857765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36490A" w14:textId="77777777" w:rsidR="008849A3" w:rsidRPr="001C7EB4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9CBEED" w14:textId="77777777" w:rsidR="008849A3" w:rsidRPr="001C7EB4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2HR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557013" w14:textId="77777777" w:rsidR="008849A3" w:rsidRPr="001C7EB4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£1.</w:t>
            </w:r>
            <w:r w:rsidR="0095387F">
              <w:rPr>
                <w:rFonts w:cs="Arial"/>
                <w:sz w:val="20"/>
                <w:lang w:val="en-US"/>
              </w:rPr>
              <w:t>5</w:t>
            </w:r>
            <w:r w:rsidR="002E6FDF">
              <w:rPr>
                <w:rFonts w:cs="Arial"/>
                <w:sz w:val="20"/>
                <w:lang w:val="en-US"/>
              </w:rPr>
              <w:t>0</w:t>
            </w:r>
          </w:p>
        </w:tc>
      </w:tr>
      <w:tr w:rsidR="008849A3" w:rsidRPr="001C7EB4" w14:paraId="6A4A899C" w14:textId="77777777" w:rsidTr="00F53335">
        <w:trPr>
          <w:trHeight w:val="27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473699" w14:textId="77777777" w:rsidR="008849A3" w:rsidRPr="001C7EB4" w:rsidRDefault="007A4B53" w:rsidP="008849A3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067023" w14:textId="77777777" w:rsidR="008849A3" w:rsidRPr="001C7EB4" w:rsidRDefault="008849A3" w:rsidP="008849A3">
            <w:pPr>
              <w:jc w:val="left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COLLINGWOOD STREET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08BF6A" w14:textId="77777777" w:rsidR="008849A3" w:rsidRPr="00857765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A41109" w14:textId="77777777" w:rsidR="008849A3" w:rsidRPr="001C7EB4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1</w:t>
            </w:r>
            <w:r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2E63B5" w14:textId="77777777" w:rsidR="008849A3" w:rsidRPr="001C7EB4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1HR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B3DDA4" w14:textId="77777777" w:rsidR="008849A3" w:rsidRPr="001C7EB4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£1.</w:t>
            </w:r>
            <w:r w:rsidR="0095387F">
              <w:rPr>
                <w:rFonts w:cs="Arial"/>
                <w:sz w:val="20"/>
                <w:lang w:val="en-US"/>
              </w:rPr>
              <w:t>9</w:t>
            </w:r>
            <w:r w:rsidR="002E6FDF">
              <w:rPr>
                <w:rFonts w:cs="Arial"/>
                <w:sz w:val="20"/>
                <w:lang w:val="en-US"/>
              </w:rPr>
              <w:t>0</w:t>
            </w:r>
          </w:p>
        </w:tc>
      </w:tr>
      <w:tr w:rsidR="008849A3" w:rsidRPr="001C7EB4" w14:paraId="1084A310" w14:textId="77777777" w:rsidTr="00F53335">
        <w:trPr>
          <w:trHeight w:val="27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E05E1" w14:textId="77777777" w:rsidR="008849A3" w:rsidRPr="001C7EB4" w:rsidRDefault="00623267" w:rsidP="008849A3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</w:t>
            </w:r>
            <w:r w:rsidR="007A4B53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846B46" w14:textId="77777777" w:rsidR="008849A3" w:rsidRPr="001C7EB4" w:rsidRDefault="008849A3" w:rsidP="008849A3">
            <w:pPr>
              <w:jc w:val="left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CROFT STREET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140A6F" w14:textId="77777777" w:rsidR="008849A3" w:rsidRPr="00857765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13266" w14:textId="77777777" w:rsidR="008849A3" w:rsidRPr="001C7EB4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572017" w14:textId="77777777" w:rsidR="008849A3" w:rsidRPr="001C7EB4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1HR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876CC33" w14:textId="77777777" w:rsidR="008849A3" w:rsidRPr="001C7EB4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£1.</w:t>
            </w:r>
            <w:r w:rsidR="0095387F">
              <w:rPr>
                <w:rFonts w:cs="Arial"/>
                <w:sz w:val="20"/>
                <w:lang w:val="en-US"/>
              </w:rPr>
              <w:t>4</w:t>
            </w:r>
            <w:r w:rsidRPr="001C7EB4">
              <w:rPr>
                <w:rFonts w:cs="Arial"/>
                <w:sz w:val="20"/>
                <w:lang w:val="en-US"/>
              </w:rPr>
              <w:t>0</w:t>
            </w:r>
          </w:p>
        </w:tc>
      </w:tr>
      <w:tr w:rsidR="008849A3" w:rsidRPr="001C7EB4" w14:paraId="608E3432" w14:textId="77777777" w:rsidTr="00F53335">
        <w:trPr>
          <w:trHeight w:val="27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704AD1" w14:textId="77777777" w:rsidR="008849A3" w:rsidRPr="001C7EB4" w:rsidRDefault="007A4B53" w:rsidP="008849A3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14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F321FF" w14:textId="77777777" w:rsidR="008849A3" w:rsidRPr="001C7EB4" w:rsidRDefault="008849A3" w:rsidP="008849A3">
            <w:pPr>
              <w:jc w:val="left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CROSS STREET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6C06F5" w14:textId="77777777" w:rsidR="008849A3" w:rsidRPr="00857765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3BE3E" w14:textId="77777777" w:rsidR="008849A3" w:rsidRPr="001C7EB4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B6372D" w14:textId="77777777" w:rsidR="008849A3" w:rsidRPr="001C7EB4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1HR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66F8D57" w14:textId="77777777" w:rsidR="008849A3" w:rsidRPr="001C7EB4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</w:t>
            </w:r>
            <w:r>
              <w:rPr>
                <w:rFonts w:cs="Arial"/>
                <w:sz w:val="20"/>
                <w:lang w:val="en-US"/>
              </w:rPr>
              <w:t>1.20</w:t>
            </w:r>
          </w:p>
        </w:tc>
      </w:tr>
      <w:tr w:rsidR="008849A3" w:rsidRPr="001C7EB4" w14:paraId="0DC8D162" w14:textId="77777777" w:rsidTr="00F53335">
        <w:trPr>
          <w:trHeight w:val="27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754A17" w14:textId="77777777" w:rsidR="008849A3" w:rsidRPr="001C7EB4" w:rsidRDefault="007A4B53" w:rsidP="008849A3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15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82BBA" w14:textId="77777777" w:rsidR="008849A3" w:rsidRPr="001C7EB4" w:rsidRDefault="008849A3" w:rsidP="008849A3">
            <w:pPr>
              <w:jc w:val="left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DEAN STREET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A22A1B" w14:textId="77777777" w:rsidR="008849A3" w:rsidRPr="00857765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3615BD" w14:textId="77777777" w:rsidR="008849A3" w:rsidRPr="001C7EB4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ECDBE4" w14:textId="77777777" w:rsidR="008849A3" w:rsidRPr="001C7EB4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1HR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BC6058" w14:textId="77777777" w:rsidR="008849A3" w:rsidRPr="001C7EB4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</w:t>
            </w:r>
            <w:r w:rsidR="0095387F">
              <w:rPr>
                <w:rFonts w:cs="Arial"/>
                <w:sz w:val="20"/>
                <w:lang w:val="en-US"/>
              </w:rPr>
              <w:t>2.00</w:t>
            </w:r>
          </w:p>
        </w:tc>
      </w:tr>
      <w:tr w:rsidR="008849A3" w:rsidRPr="001C7EB4" w14:paraId="7ABCDED2" w14:textId="77777777" w:rsidTr="00F53335">
        <w:trPr>
          <w:trHeight w:val="27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156607" w14:textId="77777777" w:rsidR="008849A3" w:rsidRPr="001C7EB4" w:rsidRDefault="007A4B53" w:rsidP="008849A3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F81B0C" w14:textId="77777777" w:rsidR="008849A3" w:rsidRPr="001C7EB4" w:rsidRDefault="008849A3" w:rsidP="008849A3">
            <w:pPr>
              <w:jc w:val="left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DEVONSHIRE TERRACE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32629E" w14:textId="77777777" w:rsidR="008849A3" w:rsidRPr="00857765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E1745" w14:textId="77777777" w:rsidR="008849A3" w:rsidRPr="001C7EB4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CFA408" w14:textId="77777777" w:rsidR="008849A3" w:rsidRPr="001C7EB4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5HR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D4AB4F" w14:textId="77777777" w:rsidR="008849A3" w:rsidRPr="001C7EB4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£1.</w:t>
            </w:r>
            <w:r w:rsidR="0095387F">
              <w:rPr>
                <w:rFonts w:cs="Arial"/>
                <w:sz w:val="20"/>
                <w:lang w:val="en-US"/>
              </w:rPr>
              <w:t>10</w:t>
            </w:r>
          </w:p>
        </w:tc>
      </w:tr>
      <w:tr w:rsidR="008849A3" w:rsidRPr="001C7EB4" w14:paraId="2271992D" w14:textId="77777777" w:rsidTr="00F53335">
        <w:trPr>
          <w:trHeight w:val="27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D187F" w14:textId="77777777" w:rsidR="008849A3" w:rsidRPr="001C7EB4" w:rsidRDefault="007A4B53" w:rsidP="00163493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17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61A3DF" w14:textId="77777777" w:rsidR="008849A3" w:rsidRPr="001C7EB4" w:rsidRDefault="008849A3" w:rsidP="008849A3">
            <w:pPr>
              <w:jc w:val="left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DURANT ROAD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84C6C" w14:textId="77777777" w:rsidR="008849A3" w:rsidRPr="00857765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F89DBB" w14:textId="77777777" w:rsidR="008849A3" w:rsidRPr="001C7EB4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2</w:t>
            </w:r>
            <w:r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C7E83F" w14:textId="77777777" w:rsidR="008849A3" w:rsidRPr="001C7EB4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2HR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25A682" w14:textId="77777777" w:rsidR="008849A3" w:rsidRPr="001C7EB4" w:rsidRDefault="008849A3" w:rsidP="008849A3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</w:t>
            </w:r>
            <w:r w:rsidR="002E6FDF">
              <w:rPr>
                <w:rFonts w:cs="Arial"/>
                <w:sz w:val="20"/>
                <w:lang w:val="en-US"/>
              </w:rPr>
              <w:t>1.</w:t>
            </w:r>
            <w:r w:rsidR="0095387F">
              <w:rPr>
                <w:rFonts w:cs="Arial"/>
                <w:sz w:val="20"/>
                <w:lang w:val="en-US"/>
              </w:rPr>
              <w:t>50</w:t>
            </w:r>
          </w:p>
        </w:tc>
      </w:tr>
      <w:tr w:rsidR="00A07440" w:rsidRPr="001C7EB4" w14:paraId="52A07A78" w14:textId="77777777" w:rsidTr="00F53335">
        <w:trPr>
          <w:trHeight w:val="27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E25EA" w14:textId="77777777" w:rsidR="00A07440" w:rsidRPr="001C7EB4" w:rsidRDefault="007A4B53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18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D188A7" w14:textId="77777777" w:rsidR="00A07440" w:rsidRPr="001C7EB4" w:rsidRDefault="00A07440" w:rsidP="00EF2BB9">
            <w:pPr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FENKLE STREET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74583E" w14:textId="77777777" w:rsidR="00A07440" w:rsidRPr="00857765" w:rsidRDefault="00857765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6A19BE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6A51FB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1HR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D800B9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</w:t>
            </w:r>
            <w:r w:rsidR="002E6FDF">
              <w:rPr>
                <w:rFonts w:cs="Arial"/>
                <w:sz w:val="20"/>
                <w:lang w:val="en-US"/>
              </w:rPr>
              <w:t>1.</w:t>
            </w:r>
            <w:r w:rsidR="0095387F">
              <w:rPr>
                <w:rFonts w:cs="Arial"/>
                <w:sz w:val="20"/>
                <w:lang w:val="en-US"/>
              </w:rPr>
              <w:t>40</w:t>
            </w:r>
          </w:p>
        </w:tc>
      </w:tr>
      <w:tr w:rsidR="00A07440" w:rsidRPr="001C7EB4" w14:paraId="7B083A21" w14:textId="77777777" w:rsidTr="00F53335">
        <w:trPr>
          <w:trHeight w:val="27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72F73" w14:textId="77777777" w:rsidR="00A07440" w:rsidRPr="001C7EB4" w:rsidRDefault="007A4B53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19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343128" w14:textId="77777777" w:rsidR="00A07440" w:rsidRPr="001C7EB4" w:rsidRDefault="00A07440" w:rsidP="00EF2BB9">
            <w:pPr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FORTH BANKS</w:t>
            </w:r>
            <w:r w:rsidR="006100AC">
              <w:rPr>
                <w:rFonts w:cs="Arial"/>
                <w:sz w:val="20"/>
                <w:lang w:val="en-US"/>
              </w:rPr>
              <w:t xml:space="preserve"> – EASTSIDE ONLY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4EB866" w14:textId="77777777" w:rsidR="00A07440" w:rsidRPr="00857765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051E56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6997B0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ED41F4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</w:t>
            </w:r>
            <w:r w:rsidR="0095387F">
              <w:rPr>
                <w:rFonts w:cs="Arial"/>
                <w:sz w:val="20"/>
                <w:lang w:val="en-US"/>
              </w:rPr>
              <w:t>1.00</w:t>
            </w:r>
          </w:p>
        </w:tc>
      </w:tr>
      <w:tr w:rsidR="00A07440" w:rsidRPr="001C7EB4" w14:paraId="55476293" w14:textId="77777777" w:rsidTr="00F53335">
        <w:trPr>
          <w:trHeight w:val="27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AF403" w14:textId="77777777" w:rsidR="00A07440" w:rsidRPr="001C7EB4" w:rsidRDefault="007A4B53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5FB97C" w14:textId="77777777" w:rsidR="00A07440" w:rsidRPr="001C7EB4" w:rsidRDefault="00A07440" w:rsidP="00EF2BB9">
            <w:pPr>
              <w:rPr>
                <w:rFonts w:cs="Arial"/>
                <w:sz w:val="20"/>
                <w:lang w:val="en-US"/>
              </w:rPr>
            </w:pPr>
            <w:proofErr w:type="gramStart"/>
            <w:r w:rsidRPr="001C7EB4">
              <w:rPr>
                <w:rFonts w:cs="Arial"/>
                <w:sz w:val="20"/>
                <w:lang w:val="en-US"/>
              </w:rPr>
              <w:t>FORTH</w:t>
            </w:r>
            <w:proofErr w:type="gramEnd"/>
            <w:r w:rsidRPr="001C7EB4">
              <w:rPr>
                <w:rFonts w:cs="Arial"/>
                <w:sz w:val="20"/>
                <w:lang w:val="en-US"/>
              </w:rPr>
              <w:t xml:space="preserve"> STREET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5B8BD6" w14:textId="77777777" w:rsidR="00A07440" w:rsidRPr="00857765" w:rsidRDefault="00857765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1056A6" w14:textId="77777777" w:rsidR="00A07440" w:rsidRPr="001C7EB4" w:rsidRDefault="000E48B3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90A34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2HR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6935F1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</w:t>
            </w:r>
            <w:r w:rsidR="0095387F">
              <w:rPr>
                <w:rFonts w:cs="Arial"/>
                <w:sz w:val="20"/>
                <w:lang w:val="en-US"/>
              </w:rPr>
              <w:t>1.00</w:t>
            </w:r>
          </w:p>
        </w:tc>
      </w:tr>
      <w:tr w:rsidR="00A07440" w:rsidRPr="001C7EB4" w14:paraId="04642FB9" w14:textId="77777777" w:rsidTr="00F53335">
        <w:trPr>
          <w:trHeight w:val="27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D7D57" w14:textId="77777777" w:rsidR="00A07440" w:rsidRPr="001C7EB4" w:rsidRDefault="007A4B53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E4792" w14:textId="77777777" w:rsidR="00A07440" w:rsidRPr="001C7EB4" w:rsidRDefault="00A07440" w:rsidP="00EF2BB9">
            <w:pPr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FRIARS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CAB7D" w14:textId="77777777" w:rsidR="00A07440" w:rsidRPr="00857765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FBD991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D64C98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</w:t>
            </w:r>
            <w:r w:rsidRPr="001C7EB4">
              <w:rPr>
                <w:rFonts w:cs="Arial"/>
                <w:sz w:val="20"/>
                <w:lang w:val="en-US"/>
              </w:rPr>
              <w:t>HR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745308C" w14:textId="77777777" w:rsidR="00A07440" w:rsidRPr="001C7EB4" w:rsidRDefault="00A07440" w:rsidP="00F7658F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</w:t>
            </w:r>
            <w:r w:rsidR="003E268F">
              <w:rPr>
                <w:rFonts w:cs="Arial"/>
                <w:sz w:val="20"/>
                <w:lang w:val="en-US"/>
              </w:rPr>
              <w:t>1.</w:t>
            </w:r>
            <w:r w:rsidR="0095387F">
              <w:rPr>
                <w:rFonts w:cs="Arial"/>
                <w:sz w:val="20"/>
                <w:lang w:val="en-US"/>
              </w:rPr>
              <w:t>20</w:t>
            </w:r>
          </w:p>
        </w:tc>
      </w:tr>
      <w:tr w:rsidR="00A07440" w:rsidRPr="001C7EB4" w14:paraId="12B7EAA0" w14:textId="77777777" w:rsidTr="00F53335">
        <w:trPr>
          <w:trHeight w:val="27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77CEA" w14:textId="77777777" w:rsidR="00A07440" w:rsidRPr="001C7EB4" w:rsidRDefault="007A4B53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CFD307" w14:textId="77777777" w:rsidR="00A07440" w:rsidRPr="001C7EB4" w:rsidRDefault="00A07440" w:rsidP="00EF2BB9">
            <w:pPr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GREY STREET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FB253" w14:textId="77777777" w:rsidR="00A07440" w:rsidRPr="00857765" w:rsidRDefault="00857765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8DA85" w14:textId="77777777" w:rsidR="00A07440" w:rsidRPr="001C7EB4" w:rsidRDefault="00BC7923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3D4EC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1HR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BC027A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£2.</w:t>
            </w:r>
            <w:r w:rsidR="0095387F">
              <w:rPr>
                <w:rFonts w:cs="Arial"/>
                <w:sz w:val="20"/>
                <w:lang w:val="en-US"/>
              </w:rPr>
              <w:t>60</w:t>
            </w:r>
          </w:p>
        </w:tc>
      </w:tr>
      <w:tr w:rsidR="00A07440" w:rsidRPr="001C7EB4" w14:paraId="5F939221" w14:textId="77777777" w:rsidTr="00F53335">
        <w:trPr>
          <w:trHeight w:val="27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B0A99C" w14:textId="77777777" w:rsidR="00A07440" w:rsidRPr="001C7EB4" w:rsidRDefault="007A4B53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6782F6" w14:textId="77777777" w:rsidR="00A07440" w:rsidRPr="001C7EB4" w:rsidRDefault="00A07440" w:rsidP="00EF2BB9">
            <w:pPr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GROAT MARKET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180789" w14:textId="77777777" w:rsidR="00A07440" w:rsidRPr="00857765" w:rsidRDefault="00857765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E5E976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3A33C6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1HR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E11FF4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</w:t>
            </w:r>
            <w:r w:rsidR="0095387F">
              <w:rPr>
                <w:rFonts w:cs="Arial"/>
                <w:sz w:val="20"/>
                <w:lang w:val="en-US"/>
              </w:rPr>
              <w:t>2.00</w:t>
            </w:r>
          </w:p>
        </w:tc>
      </w:tr>
      <w:tr w:rsidR="00CE7624" w:rsidRPr="001C7EB4" w14:paraId="6D2DCCFE" w14:textId="77777777" w:rsidTr="00F53335">
        <w:trPr>
          <w:trHeight w:val="27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59E88F" w14:textId="77777777" w:rsidR="00CE7624" w:rsidRDefault="007A4B53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24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3B975C" w14:textId="77777777" w:rsidR="00CE7624" w:rsidRPr="001C7EB4" w:rsidRDefault="00CE7624" w:rsidP="00EF2BB9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HANCOCK STREET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2A5CFF" w14:textId="77777777" w:rsidR="00CE7624" w:rsidRPr="00857765" w:rsidRDefault="005736CB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89204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E5B70" w14:textId="77777777" w:rsidR="00CE7624" w:rsidRPr="001C7EB4" w:rsidRDefault="00CE7624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469607" w14:textId="77777777" w:rsidR="00CE7624" w:rsidRPr="001C7EB4" w:rsidRDefault="00CE7624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2HR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F6692E" w14:textId="77777777" w:rsidR="00CE7624" w:rsidRPr="001C7EB4" w:rsidRDefault="00016133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£1.</w:t>
            </w:r>
            <w:r w:rsidR="00F463E2">
              <w:rPr>
                <w:rFonts w:cs="Arial"/>
                <w:sz w:val="20"/>
                <w:lang w:val="en-US"/>
              </w:rPr>
              <w:t>3</w:t>
            </w:r>
            <w:r w:rsidR="00CE7624">
              <w:rPr>
                <w:rFonts w:cs="Arial"/>
                <w:sz w:val="20"/>
                <w:lang w:val="en-US"/>
              </w:rPr>
              <w:t>0</w:t>
            </w:r>
          </w:p>
        </w:tc>
      </w:tr>
      <w:tr w:rsidR="00A07440" w:rsidRPr="001C7EB4" w14:paraId="5A644C19" w14:textId="77777777" w:rsidTr="00F53335">
        <w:trPr>
          <w:trHeight w:val="27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1E30D3" w14:textId="77777777" w:rsidR="00A07440" w:rsidRPr="001C7EB4" w:rsidRDefault="007A4B53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25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43CE91" w14:textId="77777777" w:rsidR="00A07440" w:rsidRPr="001C7EB4" w:rsidRDefault="00A07440" w:rsidP="00EF2BB9">
            <w:pPr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HEATH COURT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586832" w14:textId="77777777" w:rsidR="00A07440" w:rsidRPr="00857765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A1FFA2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D8CFE7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ACB9E6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£0.</w:t>
            </w:r>
            <w:r w:rsidR="003E268F">
              <w:rPr>
                <w:rFonts w:cs="Arial"/>
                <w:sz w:val="20"/>
                <w:lang w:val="en-US"/>
              </w:rPr>
              <w:t>80</w:t>
            </w:r>
          </w:p>
        </w:tc>
      </w:tr>
      <w:tr w:rsidR="00A07440" w:rsidRPr="001C7EB4" w14:paraId="5E29F4AA" w14:textId="77777777" w:rsidTr="00F53335">
        <w:trPr>
          <w:trHeight w:val="27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846FB" w14:textId="77777777" w:rsidR="00A07440" w:rsidRPr="001C7EB4" w:rsidRDefault="007A4B53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7EB3E" w14:textId="77777777" w:rsidR="00A07440" w:rsidRPr="001C7EB4" w:rsidRDefault="00A07440" w:rsidP="00EF2BB9">
            <w:pPr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HIGH BRIDGE SQUARE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E87E1F" w14:textId="77777777" w:rsidR="00A07440" w:rsidRPr="00857765" w:rsidRDefault="00857765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B2182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1658C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1HR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21864C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£2.</w:t>
            </w:r>
            <w:r w:rsidR="0095387F">
              <w:rPr>
                <w:rFonts w:cs="Arial"/>
                <w:sz w:val="20"/>
                <w:lang w:val="en-US"/>
              </w:rPr>
              <w:t>50</w:t>
            </w:r>
          </w:p>
        </w:tc>
      </w:tr>
      <w:tr w:rsidR="00A07440" w:rsidRPr="001C7EB4" w14:paraId="14A0C409" w14:textId="77777777" w:rsidTr="00F53335">
        <w:trPr>
          <w:trHeight w:val="27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9BFC8C" w14:textId="77777777" w:rsidR="00A07440" w:rsidRPr="001C7EB4" w:rsidRDefault="007A4B53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27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431B9" w14:textId="77777777" w:rsidR="00A07440" w:rsidRPr="001C7EB4" w:rsidRDefault="00A07440" w:rsidP="00EF2BB9">
            <w:pPr>
              <w:jc w:val="left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HIGHAM PLACE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6435C9" w14:textId="77777777" w:rsidR="00A07440" w:rsidRPr="00857765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7046F8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F881C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2HR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F5894B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</w:t>
            </w:r>
            <w:r>
              <w:rPr>
                <w:rFonts w:cs="Arial"/>
                <w:sz w:val="20"/>
                <w:lang w:val="en-US"/>
              </w:rPr>
              <w:t>1.</w:t>
            </w:r>
            <w:r w:rsidR="0095387F">
              <w:rPr>
                <w:rFonts w:cs="Arial"/>
                <w:sz w:val="20"/>
                <w:lang w:val="en-US"/>
              </w:rPr>
              <w:t>40</w:t>
            </w:r>
          </w:p>
        </w:tc>
      </w:tr>
      <w:tr w:rsidR="00A07440" w:rsidRPr="001C7EB4" w14:paraId="216810D8" w14:textId="77777777" w:rsidTr="00F53335">
        <w:trPr>
          <w:trHeight w:val="27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D532D" w14:textId="77777777" w:rsidR="00A07440" w:rsidRPr="001C7EB4" w:rsidRDefault="007A4B53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28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BCD13F" w14:textId="77777777" w:rsidR="00A07440" w:rsidRPr="001C7EB4" w:rsidRDefault="00A07440" w:rsidP="00EF2BB9">
            <w:pPr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HOOD STREET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B426F1" w14:textId="77777777" w:rsidR="00A07440" w:rsidRPr="00857765" w:rsidRDefault="00857765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6C935" w14:textId="77777777" w:rsidR="00A07440" w:rsidRPr="001C7EB4" w:rsidRDefault="009A772E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A1F867" w14:textId="77777777" w:rsidR="00A07440" w:rsidRPr="001C7EB4" w:rsidRDefault="00824501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</w:t>
            </w:r>
            <w:r w:rsidR="00A07440" w:rsidRPr="001C7EB4">
              <w:rPr>
                <w:rFonts w:cs="Arial"/>
                <w:sz w:val="20"/>
                <w:lang w:val="en-US"/>
              </w:rPr>
              <w:t>HR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C374E3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£2.</w:t>
            </w:r>
            <w:r w:rsidR="0095387F">
              <w:rPr>
                <w:rFonts w:cs="Arial"/>
                <w:sz w:val="20"/>
                <w:lang w:val="en-US"/>
              </w:rPr>
              <w:t>60</w:t>
            </w:r>
          </w:p>
        </w:tc>
      </w:tr>
      <w:tr w:rsidR="00A07440" w:rsidRPr="001C7EB4" w14:paraId="32243B0B" w14:textId="77777777" w:rsidTr="00F53335">
        <w:trPr>
          <w:trHeight w:val="27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5AE2FF" w14:textId="77777777" w:rsidR="00A07440" w:rsidRPr="001C7EB4" w:rsidRDefault="007A4B53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29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310C7" w14:textId="77777777" w:rsidR="00A07440" w:rsidRPr="001C7EB4" w:rsidRDefault="00A07440" w:rsidP="00EF2BB9">
            <w:pPr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KENSINGTON TERRACE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67685A" w14:textId="77777777" w:rsidR="00A07440" w:rsidRPr="00857765" w:rsidRDefault="00857765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B182B" w14:textId="77777777" w:rsidR="00A07440" w:rsidRPr="001C7EB4" w:rsidRDefault="00BC7923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AEA6E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5HR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98082BC" w14:textId="77777777" w:rsidR="00A07440" w:rsidRPr="001C7EB4" w:rsidRDefault="003E268F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£1.</w:t>
            </w:r>
            <w:r w:rsidR="0095387F">
              <w:rPr>
                <w:rFonts w:cs="Arial"/>
                <w:sz w:val="20"/>
                <w:lang w:val="en-US"/>
              </w:rPr>
              <w:t>10</w:t>
            </w:r>
          </w:p>
        </w:tc>
      </w:tr>
      <w:tr w:rsidR="00A07440" w:rsidRPr="001C7EB4" w14:paraId="630A4E81" w14:textId="77777777" w:rsidTr="00F53335">
        <w:trPr>
          <w:trHeight w:val="27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9D92F" w14:textId="77777777" w:rsidR="00A07440" w:rsidRPr="001C7EB4" w:rsidRDefault="007A4B53" w:rsidP="00163493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30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0D9ECA" w14:textId="77777777" w:rsidR="00A07440" w:rsidRPr="001C7EB4" w:rsidRDefault="00A07440" w:rsidP="00EF2BB9">
            <w:pPr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KING STREET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91867F" w14:textId="77777777" w:rsidR="00A07440" w:rsidRPr="00857765" w:rsidRDefault="00857765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E18B2E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543C5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2HR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25B12A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£1.</w:t>
            </w:r>
            <w:r w:rsidR="003F669A">
              <w:rPr>
                <w:rFonts w:cs="Arial"/>
                <w:sz w:val="20"/>
                <w:lang w:val="en-US"/>
              </w:rPr>
              <w:t>40</w:t>
            </w:r>
          </w:p>
        </w:tc>
      </w:tr>
      <w:tr w:rsidR="00A07440" w:rsidRPr="001C7EB4" w14:paraId="7A6B65FB" w14:textId="77777777" w:rsidTr="00F53335">
        <w:trPr>
          <w:trHeight w:val="27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729830" w14:textId="77777777" w:rsidR="00A07440" w:rsidRPr="001C7EB4" w:rsidRDefault="007A4B53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31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451D70" w14:textId="77777777" w:rsidR="00A07440" w:rsidRPr="001C7EB4" w:rsidRDefault="00A07440" w:rsidP="00EF2BB9">
            <w:pPr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LEAZES CRESCENT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872DC7" w14:textId="77777777" w:rsidR="00A07440" w:rsidRPr="00857765" w:rsidRDefault="00857765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3E7D7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1CD97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2HR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08F352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</w:t>
            </w:r>
            <w:r w:rsidR="002E6FDF">
              <w:rPr>
                <w:rFonts w:cs="Arial"/>
                <w:sz w:val="20"/>
                <w:lang w:val="en-US"/>
              </w:rPr>
              <w:t>1.</w:t>
            </w:r>
            <w:r w:rsidR="003F669A">
              <w:rPr>
                <w:rFonts w:cs="Arial"/>
                <w:sz w:val="20"/>
                <w:lang w:val="en-US"/>
              </w:rPr>
              <w:t>40</w:t>
            </w:r>
          </w:p>
        </w:tc>
      </w:tr>
      <w:tr w:rsidR="00A07440" w:rsidRPr="001C7EB4" w14:paraId="765BBA61" w14:textId="77777777" w:rsidTr="00F53335">
        <w:trPr>
          <w:trHeight w:val="27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343C2F" w14:textId="77777777" w:rsidR="00A07440" w:rsidRPr="001C7EB4" w:rsidRDefault="007A4B53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32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57D10" w14:textId="77777777" w:rsidR="00A07440" w:rsidRPr="001C7EB4" w:rsidRDefault="00A07440" w:rsidP="00EF2BB9">
            <w:pPr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LEAZES PARK ROAD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CBAC2C" w14:textId="77777777" w:rsidR="00A07440" w:rsidRPr="00857765" w:rsidRDefault="00857765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8FA42" w14:textId="77777777" w:rsidR="00A07440" w:rsidRPr="001C7EB4" w:rsidRDefault="00BC7923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C5B3DB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1HR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91B864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£1.</w:t>
            </w:r>
            <w:r>
              <w:rPr>
                <w:rFonts w:cs="Arial"/>
                <w:sz w:val="20"/>
                <w:lang w:val="en-US"/>
              </w:rPr>
              <w:t>4</w:t>
            </w:r>
            <w:r w:rsidRPr="001C7EB4">
              <w:rPr>
                <w:rFonts w:cs="Arial"/>
                <w:sz w:val="20"/>
                <w:lang w:val="en-US"/>
              </w:rPr>
              <w:t xml:space="preserve">0 </w:t>
            </w:r>
          </w:p>
        </w:tc>
      </w:tr>
      <w:tr w:rsidR="00A07440" w:rsidRPr="001C7EB4" w14:paraId="545C8332" w14:textId="77777777" w:rsidTr="00F53335">
        <w:trPr>
          <w:trHeight w:val="27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0A0437" w14:textId="77777777" w:rsidR="00A07440" w:rsidRPr="001C7EB4" w:rsidRDefault="007A4B53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33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5077E3" w14:textId="77777777" w:rsidR="00A07440" w:rsidRPr="001C7EB4" w:rsidRDefault="00A07440" w:rsidP="00EF2BB9">
            <w:pPr>
              <w:jc w:val="left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LEAZES TERRACE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142B5C" w14:textId="77777777" w:rsidR="00A07440" w:rsidRPr="00857765" w:rsidRDefault="00857765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D057D7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6B0D8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2HR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7B0ADC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</w:t>
            </w:r>
            <w:r w:rsidR="002E6FDF">
              <w:rPr>
                <w:rFonts w:cs="Arial"/>
                <w:sz w:val="20"/>
                <w:lang w:val="en-US"/>
              </w:rPr>
              <w:t>1.</w:t>
            </w:r>
            <w:r w:rsidR="003F669A">
              <w:rPr>
                <w:rFonts w:cs="Arial"/>
                <w:sz w:val="20"/>
                <w:lang w:val="en-US"/>
              </w:rPr>
              <w:t>40</w:t>
            </w:r>
          </w:p>
        </w:tc>
      </w:tr>
      <w:tr w:rsidR="00A07440" w:rsidRPr="001C7EB4" w14:paraId="3389AAB6" w14:textId="77777777" w:rsidTr="00F53335">
        <w:trPr>
          <w:trHeight w:val="27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21F6DE" w14:textId="77777777" w:rsidR="00A07440" w:rsidRPr="001C7EB4" w:rsidRDefault="007A4B53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35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89D75" w14:textId="77777777" w:rsidR="00A07440" w:rsidRPr="001C7EB4" w:rsidRDefault="00A07440" w:rsidP="00EF2BB9">
            <w:pPr>
              <w:jc w:val="left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LIBRARY SERVICE AREA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8D6040" w14:textId="77777777" w:rsidR="00A07440" w:rsidRPr="00857765" w:rsidRDefault="00857765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B273C8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10954D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1HR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3C760E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£2.</w:t>
            </w:r>
            <w:r w:rsidR="003F669A">
              <w:rPr>
                <w:rFonts w:cs="Arial"/>
                <w:sz w:val="20"/>
                <w:lang w:val="en-US"/>
              </w:rPr>
              <w:t>50</w:t>
            </w:r>
          </w:p>
        </w:tc>
      </w:tr>
      <w:tr w:rsidR="00A07440" w:rsidRPr="001C7EB4" w14:paraId="7DFCF510" w14:textId="77777777" w:rsidTr="00F53335">
        <w:trPr>
          <w:trHeight w:val="27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6E7BA" w14:textId="77777777" w:rsidR="00A07440" w:rsidRPr="001C7EB4" w:rsidRDefault="007A4B53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lastRenderedPageBreak/>
              <w:t>36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D49BB7" w14:textId="77777777" w:rsidR="00A07440" w:rsidRPr="001C7EB4" w:rsidRDefault="00A07440" w:rsidP="00EF2BB9">
            <w:pPr>
              <w:jc w:val="left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LOMBARD STREET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66B0D2" w14:textId="77777777" w:rsidR="00A07440" w:rsidRPr="00857765" w:rsidRDefault="00857765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A2D00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BD2221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2HR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D3309E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£1.</w:t>
            </w:r>
            <w:r w:rsidR="003F669A">
              <w:rPr>
                <w:rFonts w:cs="Arial"/>
                <w:sz w:val="20"/>
                <w:lang w:val="en-US"/>
              </w:rPr>
              <w:t>40</w:t>
            </w:r>
          </w:p>
        </w:tc>
      </w:tr>
      <w:tr w:rsidR="00EF0787" w:rsidRPr="001C7EB4" w14:paraId="71BCCBEA" w14:textId="77777777" w:rsidTr="00F53335">
        <w:trPr>
          <w:trHeight w:val="27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525494" w14:textId="77777777" w:rsidR="00EF0787" w:rsidRPr="001C7EB4" w:rsidRDefault="007A4B53" w:rsidP="004E386F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37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83B604" w14:textId="77777777" w:rsidR="00EF0787" w:rsidRPr="001C7EB4" w:rsidRDefault="00EF0787" w:rsidP="004E386F">
            <w:pPr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MANOR CHARE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EA81DC" w14:textId="77777777" w:rsidR="00EF0787" w:rsidRPr="00857765" w:rsidRDefault="00EF0787" w:rsidP="004E386F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4968F" w14:textId="77777777" w:rsidR="00EF0787" w:rsidRPr="001C7EB4" w:rsidRDefault="00EF0787" w:rsidP="004E386F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0CA4A" w14:textId="77777777" w:rsidR="00EF0787" w:rsidRPr="001C7EB4" w:rsidRDefault="00EF0787" w:rsidP="004E386F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AD204C" w14:textId="77777777" w:rsidR="00EF0787" w:rsidRPr="001C7EB4" w:rsidRDefault="00EF0787" w:rsidP="004E386F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£1.</w:t>
            </w:r>
            <w:r w:rsidR="003F669A">
              <w:rPr>
                <w:rFonts w:cs="Arial"/>
                <w:sz w:val="20"/>
                <w:lang w:val="en-US"/>
              </w:rPr>
              <w:t>10</w:t>
            </w:r>
          </w:p>
        </w:tc>
      </w:tr>
      <w:tr w:rsidR="00C951CC" w:rsidRPr="001C7EB4" w14:paraId="09041481" w14:textId="77777777" w:rsidTr="00F53335">
        <w:trPr>
          <w:trHeight w:val="27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7B4B5" w14:textId="77777777" w:rsidR="00C951CC" w:rsidRDefault="007A4B53" w:rsidP="00CE7624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38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C88C1" w14:textId="77777777" w:rsidR="00C951CC" w:rsidRPr="001C7EB4" w:rsidRDefault="00C951CC" w:rsidP="00CE7624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MARKET STREET (EAST)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E7177A" w14:textId="77777777" w:rsidR="00C951CC" w:rsidRDefault="00C951CC" w:rsidP="00CE7624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C621D" w14:textId="77777777" w:rsidR="00C951CC" w:rsidRPr="001C7EB4" w:rsidRDefault="00C951CC" w:rsidP="00CE7624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CCAE41" w14:textId="77777777" w:rsidR="00C951CC" w:rsidRDefault="00C951CC" w:rsidP="00CE7624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1HR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45DB89" w14:textId="77777777" w:rsidR="00C951CC" w:rsidRPr="001C7EB4" w:rsidRDefault="00C951CC" w:rsidP="00CE7624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£1.</w:t>
            </w:r>
            <w:r w:rsidR="003F669A">
              <w:rPr>
                <w:rFonts w:cs="Arial"/>
                <w:sz w:val="20"/>
                <w:lang w:val="en-US"/>
              </w:rPr>
              <w:t>40</w:t>
            </w:r>
          </w:p>
        </w:tc>
      </w:tr>
      <w:tr w:rsidR="00CE7624" w:rsidRPr="001C7EB4" w14:paraId="0E42D6EC" w14:textId="77777777" w:rsidTr="00F53335">
        <w:trPr>
          <w:trHeight w:val="27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3448B" w14:textId="77777777" w:rsidR="00CE7624" w:rsidRPr="001C7EB4" w:rsidRDefault="007A4B53" w:rsidP="00CE7624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39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984BA" w14:textId="77777777" w:rsidR="00CE7624" w:rsidRPr="001C7EB4" w:rsidRDefault="00CE7624" w:rsidP="00CE7624">
            <w:pPr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MARKET STREET (WEST)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25B3B4" w14:textId="77777777" w:rsidR="00CE7624" w:rsidRPr="00857765" w:rsidRDefault="00CE7624" w:rsidP="00CE7624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6BDBF5" w14:textId="77777777" w:rsidR="00CE7624" w:rsidRPr="001C7EB4" w:rsidRDefault="00CE7624" w:rsidP="00CE7624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E1F822" w14:textId="77777777" w:rsidR="00CE7624" w:rsidRPr="001C7EB4" w:rsidRDefault="00CE7624" w:rsidP="00CE7624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</w:t>
            </w:r>
            <w:r w:rsidRPr="001C7EB4">
              <w:rPr>
                <w:rFonts w:cs="Arial"/>
                <w:sz w:val="20"/>
                <w:lang w:val="en-US"/>
              </w:rPr>
              <w:t>HR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4F8F7AE" w14:textId="77777777" w:rsidR="00CE7624" w:rsidRPr="001C7EB4" w:rsidRDefault="00CE7624" w:rsidP="00CE7624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£1.</w:t>
            </w:r>
            <w:r w:rsidR="003F669A">
              <w:rPr>
                <w:rFonts w:cs="Arial"/>
                <w:sz w:val="20"/>
                <w:lang w:val="en-US"/>
              </w:rPr>
              <w:t>70</w:t>
            </w:r>
          </w:p>
        </w:tc>
      </w:tr>
      <w:tr w:rsidR="00A07440" w:rsidRPr="001C7EB4" w14:paraId="12301D42" w14:textId="77777777" w:rsidTr="00F53335">
        <w:trPr>
          <w:trHeight w:val="27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3BCB9D" w14:textId="77777777" w:rsidR="00A07440" w:rsidRPr="001C7EB4" w:rsidRDefault="007A4B53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40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F227F" w14:textId="77777777" w:rsidR="00A07440" w:rsidRPr="001C7EB4" w:rsidRDefault="00A07440" w:rsidP="00EF2BB9">
            <w:pPr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MARLBOROUGH CRESCENT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B4185" w14:textId="77777777" w:rsidR="00A07440" w:rsidRPr="00857765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6D6DEC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1ED212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2HR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6DE67E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</w:t>
            </w:r>
            <w:r>
              <w:rPr>
                <w:rFonts w:cs="Arial"/>
                <w:sz w:val="20"/>
                <w:lang w:val="en-US"/>
              </w:rPr>
              <w:t>1.</w:t>
            </w:r>
            <w:r w:rsidR="003F669A">
              <w:rPr>
                <w:rFonts w:cs="Arial"/>
                <w:sz w:val="20"/>
                <w:lang w:val="en-US"/>
              </w:rPr>
              <w:t>10</w:t>
            </w:r>
          </w:p>
        </w:tc>
      </w:tr>
      <w:tr w:rsidR="00A07440" w:rsidRPr="001C7EB4" w14:paraId="1DDDC7CF" w14:textId="77777777" w:rsidTr="00F53335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F2A44" w14:textId="77777777" w:rsidR="00A07440" w:rsidRPr="001C7EB4" w:rsidRDefault="007A4B53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42</w:t>
            </w:r>
          </w:p>
        </w:tc>
        <w:tc>
          <w:tcPr>
            <w:tcW w:w="3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562DF" w14:textId="77777777" w:rsidR="00A07440" w:rsidRPr="001C7EB4" w:rsidRDefault="00A07440" w:rsidP="00EF2BB9">
            <w:pPr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NORTH STREET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EDBA1" w14:textId="77777777" w:rsidR="00A07440" w:rsidRPr="00857765" w:rsidRDefault="00857765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71057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C886D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AEBE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1HR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EE6D23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£2.</w:t>
            </w:r>
            <w:r w:rsidR="003F669A">
              <w:rPr>
                <w:rFonts w:cs="Arial"/>
                <w:sz w:val="20"/>
                <w:lang w:val="en-US"/>
              </w:rPr>
              <w:t>50</w:t>
            </w:r>
          </w:p>
        </w:tc>
      </w:tr>
      <w:tr w:rsidR="00A07440" w:rsidRPr="001C7EB4" w14:paraId="511A2E37" w14:textId="77777777" w:rsidTr="00F53335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471FD9" w14:textId="77777777" w:rsidR="00A07440" w:rsidRPr="001C7EB4" w:rsidRDefault="007A4B53" w:rsidP="005B4807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43</w:t>
            </w:r>
          </w:p>
        </w:tc>
        <w:tc>
          <w:tcPr>
            <w:tcW w:w="3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9DA4E5" w14:textId="77777777" w:rsidR="00A07440" w:rsidRPr="001C7EB4" w:rsidRDefault="00A07440" w:rsidP="00EF2BB9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NORTHUMBERLAND ROAD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BAF98" w14:textId="77777777" w:rsidR="00A07440" w:rsidRPr="00857765" w:rsidRDefault="00857765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71058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C4238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253CAF" w14:textId="77777777" w:rsidR="00A07440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2HR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95ACFC" w14:textId="77777777" w:rsidR="00A07440" w:rsidRPr="001C7EB4" w:rsidRDefault="002E6FDF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£1.</w:t>
            </w:r>
            <w:r w:rsidR="003F669A">
              <w:rPr>
                <w:rFonts w:cs="Arial"/>
                <w:sz w:val="20"/>
                <w:lang w:val="en-US"/>
              </w:rPr>
              <w:t>50</w:t>
            </w:r>
          </w:p>
        </w:tc>
      </w:tr>
      <w:tr w:rsidR="00A07440" w:rsidRPr="001C7EB4" w14:paraId="019D434E" w14:textId="77777777" w:rsidTr="00F53335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6BD8AE" w14:textId="77777777" w:rsidR="00A07440" w:rsidRDefault="007A4B53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44</w:t>
            </w:r>
          </w:p>
        </w:tc>
        <w:tc>
          <w:tcPr>
            <w:tcW w:w="3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49035" w14:textId="77777777" w:rsidR="00A07440" w:rsidRPr="001C7EB4" w:rsidRDefault="00A07440" w:rsidP="00EF2BB9">
            <w:pPr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NUN STREET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D2AFA" w14:textId="77777777" w:rsidR="00A07440" w:rsidRPr="00857765" w:rsidRDefault="00857765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71059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669DFA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73BB1" w14:textId="77777777" w:rsidR="00A07440" w:rsidRPr="001C7EB4" w:rsidRDefault="00550F84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</w:t>
            </w:r>
            <w:r w:rsidR="00A07440" w:rsidRPr="001C7EB4">
              <w:rPr>
                <w:rFonts w:cs="Arial"/>
                <w:sz w:val="20"/>
                <w:lang w:val="en-US"/>
              </w:rPr>
              <w:t>HR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49ADCD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£2.</w:t>
            </w:r>
            <w:r w:rsidR="003F669A">
              <w:rPr>
                <w:rFonts w:cs="Arial"/>
                <w:sz w:val="20"/>
                <w:lang w:val="en-US"/>
              </w:rPr>
              <w:t>40</w:t>
            </w:r>
          </w:p>
        </w:tc>
      </w:tr>
      <w:tr w:rsidR="002C518E" w:rsidRPr="001C7EB4" w14:paraId="305C4146" w14:textId="77777777" w:rsidTr="00F53335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BB2CC" w14:textId="77777777" w:rsidR="002C518E" w:rsidRDefault="007A4B53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45</w:t>
            </w:r>
          </w:p>
        </w:tc>
        <w:tc>
          <w:tcPr>
            <w:tcW w:w="3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76FD12" w14:textId="77777777" w:rsidR="002C518E" w:rsidRPr="001C7EB4" w:rsidRDefault="002C518E" w:rsidP="00EF2BB9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ORCHARD STREET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D79363" w14:textId="77777777" w:rsidR="002C518E" w:rsidRPr="00857765" w:rsidRDefault="00857765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3E1828" w14:textId="77777777" w:rsidR="002C518E" w:rsidRPr="001C7EB4" w:rsidRDefault="002C518E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16C2E" w14:textId="77777777" w:rsidR="002C518E" w:rsidRPr="001C7EB4" w:rsidRDefault="002C518E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2HR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0FFCA5" w14:textId="77777777" w:rsidR="002C518E" w:rsidRPr="001C7EB4" w:rsidRDefault="002C518E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£</w:t>
            </w:r>
            <w:r w:rsidR="003F669A">
              <w:rPr>
                <w:rFonts w:cs="Arial"/>
                <w:sz w:val="20"/>
                <w:lang w:val="en-US"/>
              </w:rPr>
              <w:t>1.00</w:t>
            </w:r>
          </w:p>
        </w:tc>
      </w:tr>
      <w:tr w:rsidR="00A07440" w:rsidRPr="001C7EB4" w14:paraId="2368ABD8" w14:textId="77777777" w:rsidTr="00F53335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40F3AB" w14:textId="77777777" w:rsidR="00A07440" w:rsidRPr="001C7EB4" w:rsidRDefault="007A4B53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46</w:t>
            </w:r>
          </w:p>
        </w:tc>
        <w:tc>
          <w:tcPr>
            <w:tcW w:w="3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0CDC5" w14:textId="77777777" w:rsidR="00A07440" w:rsidRPr="001C7EB4" w:rsidRDefault="00A07440" w:rsidP="00EF2BB9">
            <w:pPr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PARK TERRACE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72F8EC" w14:textId="77777777" w:rsidR="00A07440" w:rsidRPr="00857765" w:rsidRDefault="00857765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71062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C46766" w14:textId="77777777" w:rsidR="00A07440" w:rsidRPr="001C7EB4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BFA307" w14:textId="77777777" w:rsidR="00A07440" w:rsidRDefault="00A07440" w:rsidP="00EF2BB9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5HR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DDF766" w14:textId="77777777" w:rsidR="00A07440" w:rsidRPr="001C7EB4" w:rsidRDefault="003E268F" w:rsidP="00EF2BB9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£1.</w:t>
            </w:r>
            <w:r w:rsidR="003F669A">
              <w:rPr>
                <w:rFonts w:cs="Arial"/>
                <w:sz w:val="20"/>
                <w:lang w:val="en-US"/>
              </w:rPr>
              <w:t>10</w:t>
            </w:r>
          </w:p>
        </w:tc>
      </w:tr>
      <w:tr w:rsidR="005412DF" w:rsidRPr="001C7EB4" w14:paraId="5938C294" w14:textId="77777777" w:rsidTr="00F53335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954242" w14:textId="77777777" w:rsidR="005412DF" w:rsidRPr="001C7EB4" w:rsidRDefault="007A4B53" w:rsidP="005412DF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47</w:t>
            </w:r>
          </w:p>
        </w:tc>
        <w:tc>
          <w:tcPr>
            <w:tcW w:w="3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1B87B6" w14:textId="77777777" w:rsidR="005412DF" w:rsidRPr="001C7EB4" w:rsidRDefault="005412DF" w:rsidP="005412DF">
            <w:pPr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PUDDING CHARE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32319F" w14:textId="77777777" w:rsidR="005412DF" w:rsidRPr="00857765" w:rsidRDefault="005412DF" w:rsidP="005412DF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71064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A6AAA2" w14:textId="77777777" w:rsidR="005412DF" w:rsidRPr="001C7EB4" w:rsidRDefault="005412DF" w:rsidP="005412DF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ECC4B8" w14:textId="77777777" w:rsidR="005412DF" w:rsidRDefault="005412DF" w:rsidP="005412DF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1HR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43A5B4" w14:textId="77777777" w:rsidR="005412DF" w:rsidRPr="001C7EB4" w:rsidRDefault="005412DF" w:rsidP="005412DF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</w:t>
            </w:r>
            <w:r>
              <w:rPr>
                <w:rFonts w:cs="Arial"/>
                <w:sz w:val="20"/>
                <w:lang w:val="en-US"/>
              </w:rPr>
              <w:t>2.40</w:t>
            </w:r>
          </w:p>
        </w:tc>
      </w:tr>
      <w:tr w:rsidR="005412DF" w:rsidRPr="001C7EB4" w14:paraId="53EE764E" w14:textId="77777777" w:rsidTr="00F53335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D9FF3" w14:textId="77777777" w:rsidR="005412DF" w:rsidRPr="001C7EB4" w:rsidRDefault="007A4B53" w:rsidP="005412DF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48</w:t>
            </w:r>
          </w:p>
        </w:tc>
        <w:tc>
          <w:tcPr>
            <w:tcW w:w="3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3E149A" w14:textId="77777777" w:rsidR="005412DF" w:rsidRPr="001C7EB4" w:rsidRDefault="005412DF" w:rsidP="005412DF">
            <w:pPr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 xml:space="preserve">QUAYSIDE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9445E" w14:textId="77777777" w:rsidR="005412DF" w:rsidRPr="00857765" w:rsidRDefault="005412DF" w:rsidP="005412DF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71065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09D9E" w14:textId="77777777" w:rsidR="005412DF" w:rsidRPr="001C7EB4" w:rsidRDefault="005412DF" w:rsidP="005412DF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9B9D93" w14:textId="77777777" w:rsidR="005412DF" w:rsidRDefault="005412DF" w:rsidP="005412DF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2HR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F8EECF" w14:textId="77777777" w:rsidR="005412DF" w:rsidRPr="001C7EB4" w:rsidRDefault="005412DF" w:rsidP="005412DF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</w:t>
            </w:r>
            <w:r>
              <w:rPr>
                <w:rFonts w:cs="Arial"/>
                <w:sz w:val="20"/>
                <w:lang w:val="en-US"/>
              </w:rPr>
              <w:t>1.20</w:t>
            </w:r>
          </w:p>
        </w:tc>
      </w:tr>
      <w:tr w:rsidR="005412DF" w:rsidRPr="001C7EB4" w14:paraId="1D8BFE9B" w14:textId="77777777" w:rsidTr="00F53335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3D78E1" w14:textId="77777777" w:rsidR="005412DF" w:rsidRPr="001C7EB4" w:rsidRDefault="007A4B53" w:rsidP="005412DF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49</w:t>
            </w:r>
          </w:p>
        </w:tc>
        <w:tc>
          <w:tcPr>
            <w:tcW w:w="3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535B2F" w14:textId="77777777" w:rsidR="005412DF" w:rsidRPr="001C7EB4" w:rsidRDefault="005412DF" w:rsidP="005412DF">
            <w:pPr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QUAYSIDE WEST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DDCEE5" w14:textId="77777777" w:rsidR="005412DF" w:rsidRPr="00857765" w:rsidRDefault="005412DF" w:rsidP="005412DF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71066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72992" w14:textId="77777777" w:rsidR="005412DF" w:rsidRPr="001C7EB4" w:rsidRDefault="005412DF" w:rsidP="005412DF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3</w:t>
            </w:r>
            <w:r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E27B9C" w14:textId="77777777" w:rsidR="005412DF" w:rsidRDefault="005412DF" w:rsidP="005412DF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AD0B01" w14:textId="77777777" w:rsidR="005412DF" w:rsidRPr="001C7EB4" w:rsidRDefault="005412DF" w:rsidP="005412DF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</w:t>
            </w:r>
            <w:r>
              <w:rPr>
                <w:rFonts w:cs="Arial"/>
                <w:sz w:val="20"/>
                <w:lang w:val="en-US"/>
              </w:rPr>
              <w:t>1.30</w:t>
            </w:r>
          </w:p>
        </w:tc>
      </w:tr>
      <w:tr w:rsidR="005412DF" w:rsidRPr="001C7EB4" w14:paraId="7DF62B53" w14:textId="77777777" w:rsidTr="00F53335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B34099" w14:textId="77777777" w:rsidR="005412DF" w:rsidRPr="001C7EB4" w:rsidRDefault="007A4B53" w:rsidP="005412DF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50</w:t>
            </w:r>
          </w:p>
        </w:tc>
        <w:tc>
          <w:tcPr>
            <w:tcW w:w="3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C20193" w14:textId="77777777" w:rsidR="005412DF" w:rsidRPr="001C7EB4" w:rsidRDefault="005412DF" w:rsidP="005412DF">
            <w:pPr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QUEEN STREET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C355FE" w14:textId="77777777" w:rsidR="005412DF" w:rsidRPr="00857765" w:rsidRDefault="005412DF" w:rsidP="005412DF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71067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C6D933" w14:textId="77777777" w:rsidR="005412DF" w:rsidRPr="001C7EB4" w:rsidRDefault="005412DF" w:rsidP="005412DF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8750F7" w14:textId="77777777" w:rsidR="005412DF" w:rsidRDefault="005412DF" w:rsidP="005412DF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2HR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B3A12F5" w14:textId="77777777" w:rsidR="005412DF" w:rsidRPr="001C7EB4" w:rsidRDefault="005412DF" w:rsidP="005412DF">
            <w:pPr>
              <w:jc w:val="center"/>
              <w:rPr>
                <w:rFonts w:cs="Arial"/>
                <w:sz w:val="20"/>
                <w:lang w:val="en-US"/>
              </w:rPr>
            </w:pPr>
            <w:r w:rsidRPr="008656E3">
              <w:rPr>
                <w:rFonts w:cs="Arial"/>
                <w:sz w:val="20"/>
                <w:lang w:val="en-US"/>
              </w:rPr>
              <w:t>£1.</w:t>
            </w:r>
            <w:r>
              <w:rPr>
                <w:rFonts w:cs="Arial"/>
                <w:sz w:val="20"/>
                <w:lang w:val="en-US"/>
              </w:rPr>
              <w:t>40</w:t>
            </w:r>
          </w:p>
        </w:tc>
      </w:tr>
      <w:tr w:rsidR="005412DF" w:rsidRPr="001C7EB4" w14:paraId="70F547AC" w14:textId="77777777" w:rsidTr="00F53335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E905C3" w14:textId="77777777" w:rsidR="005412DF" w:rsidRDefault="007A4B53" w:rsidP="005412DF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51</w:t>
            </w:r>
          </w:p>
        </w:tc>
        <w:tc>
          <w:tcPr>
            <w:tcW w:w="3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EF85B" w14:textId="77777777" w:rsidR="005412DF" w:rsidRPr="001C7EB4" w:rsidRDefault="005412DF" w:rsidP="005412DF">
            <w:pPr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QUEEN VICTORIA ROAD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AB831" w14:textId="77777777" w:rsidR="005412DF" w:rsidRPr="00857765" w:rsidRDefault="005412DF" w:rsidP="005412DF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71068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D8F077" w14:textId="77777777" w:rsidR="005412DF" w:rsidRPr="001C7EB4" w:rsidRDefault="005412DF" w:rsidP="005412DF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8DD5B5" w14:textId="77777777" w:rsidR="005412DF" w:rsidRDefault="005412DF" w:rsidP="005412DF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2HR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4C3760" w14:textId="77777777" w:rsidR="005412DF" w:rsidRPr="001C7EB4" w:rsidRDefault="005412DF" w:rsidP="005412DF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</w:t>
            </w:r>
            <w:r>
              <w:rPr>
                <w:rFonts w:cs="Arial"/>
                <w:sz w:val="20"/>
                <w:lang w:val="en-US"/>
              </w:rPr>
              <w:t>1.40</w:t>
            </w:r>
          </w:p>
        </w:tc>
      </w:tr>
      <w:tr w:rsidR="005412DF" w:rsidRPr="001C7EB4" w14:paraId="37CEBC18" w14:textId="77777777" w:rsidTr="00F53335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CB7D9C" w14:textId="77777777" w:rsidR="005412DF" w:rsidRPr="001C7EB4" w:rsidRDefault="007A4B53" w:rsidP="005412DF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52</w:t>
            </w:r>
          </w:p>
        </w:tc>
        <w:tc>
          <w:tcPr>
            <w:tcW w:w="3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9E8157" w14:textId="77777777" w:rsidR="005412DF" w:rsidRPr="001C7EB4" w:rsidRDefault="005412DF" w:rsidP="005412DF">
            <w:pPr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RIDLEY PLACE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D4E53C" w14:textId="77777777" w:rsidR="005412DF" w:rsidRPr="00857765" w:rsidRDefault="005412DF" w:rsidP="005412DF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71071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6B07BC" w14:textId="77777777" w:rsidR="005412DF" w:rsidRPr="001C7EB4" w:rsidRDefault="005412DF" w:rsidP="005412DF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14A871" w14:textId="77777777" w:rsidR="005412DF" w:rsidRDefault="005412DF" w:rsidP="005412DF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1HR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8EB552" w14:textId="77777777" w:rsidR="005412DF" w:rsidRPr="001C7EB4" w:rsidRDefault="005412DF" w:rsidP="005412DF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£2.</w:t>
            </w:r>
            <w:r>
              <w:rPr>
                <w:rFonts w:cs="Arial"/>
                <w:sz w:val="20"/>
                <w:lang w:val="en-US"/>
              </w:rPr>
              <w:t>50</w:t>
            </w:r>
          </w:p>
        </w:tc>
      </w:tr>
      <w:tr w:rsidR="005412DF" w:rsidRPr="001C7EB4" w14:paraId="12786A7F" w14:textId="77777777" w:rsidTr="00F53335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12AC22" w14:textId="77777777" w:rsidR="005412DF" w:rsidRPr="001C7EB4" w:rsidRDefault="007A4B53" w:rsidP="005412DF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53</w:t>
            </w:r>
          </w:p>
        </w:tc>
        <w:tc>
          <w:tcPr>
            <w:tcW w:w="3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623C71" w14:textId="77777777" w:rsidR="005412DF" w:rsidRPr="001C7EB4" w:rsidRDefault="005412DF" w:rsidP="005412DF">
            <w:pPr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RUTHERFORD STREET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57559" w14:textId="77777777" w:rsidR="005412DF" w:rsidRPr="00857765" w:rsidRDefault="005412DF" w:rsidP="005412DF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71072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396F3" w14:textId="77777777" w:rsidR="005412DF" w:rsidRPr="001C7EB4" w:rsidRDefault="005412DF" w:rsidP="005412DF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A2A3EC" w14:textId="77777777" w:rsidR="005412DF" w:rsidRDefault="005412DF" w:rsidP="005412DF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</w:t>
            </w:r>
            <w:r w:rsidRPr="001C7EB4">
              <w:rPr>
                <w:rFonts w:cs="Arial"/>
                <w:sz w:val="20"/>
                <w:lang w:val="en-US"/>
              </w:rPr>
              <w:t>HR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775EB1" w14:textId="77777777" w:rsidR="005412DF" w:rsidRPr="001C7EB4" w:rsidRDefault="005412DF" w:rsidP="005412DF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</w:t>
            </w:r>
            <w:r>
              <w:rPr>
                <w:rFonts w:cs="Arial"/>
                <w:sz w:val="20"/>
                <w:lang w:val="en-US"/>
              </w:rPr>
              <w:t>1.20</w:t>
            </w:r>
          </w:p>
        </w:tc>
      </w:tr>
      <w:tr w:rsidR="00362A5E" w:rsidRPr="001C7EB4" w14:paraId="33A009BC" w14:textId="77777777" w:rsidTr="00F53335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9A3479" w14:textId="77777777" w:rsidR="00362A5E" w:rsidRPr="001C7EB4" w:rsidRDefault="007A4B53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54</w:t>
            </w:r>
          </w:p>
        </w:tc>
        <w:tc>
          <w:tcPr>
            <w:tcW w:w="3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DBD17D" w14:textId="77777777" w:rsidR="00362A5E" w:rsidRPr="001C7EB4" w:rsidRDefault="00362A5E" w:rsidP="00362A5E">
            <w:pPr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SANDYFORD ROAD</w:t>
            </w:r>
            <w:r w:rsidR="00606B03">
              <w:rPr>
                <w:rFonts w:cs="Arial"/>
                <w:sz w:val="20"/>
                <w:lang w:val="en-US"/>
              </w:rPr>
              <w:t xml:space="preserve"> – </w:t>
            </w:r>
            <w:r w:rsidR="0011696C">
              <w:rPr>
                <w:rFonts w:cs="Arial"/>
                <w:sz w:val="20"/>
                <w:lang w:val="en-US"/>
              </w:rPr>
              <w:t xml:space="preserve">TO </w:t>
            </w:r>
            <w:r w:rsidR="00606B03">
              <w:rPr>
                <w:rFonts w:cs="Arial"/>
                <w:sz w:val="20"/>
                <w:lang w:val="en-US"/>
              </w:rPr>
              <w:t xml:space="preserve">WEST OF </w:t>
            </w:r>
            <w:r w:rsidR="0011696C">
              <w:rPr>
                <w:rFonts w:cs="Arial"/>
                <w:sz w:val="20"/>
                <w:lang w:val="en-US"/>
              </w:rPr>
              <w:t>THE JUNCTION WITH LINK ROAD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005F7B" w14:textId="77777777" w:rsidR="00362A5E" w:rsidRPr="00857765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71073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5BDEED" w14:textId="77777777" w:rsidR="00362A5E" w:rsidRPr="001C7EB4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423DB" w14:textId="77777777" w:rsidR="00362A5E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1HR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6068C4" w14:textId="77777777" w:rsidR="00362A5E" w:rsidRPr="001C7EB4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</w:t>
            </w:r>
            <w:r>
              <w:rPr>
                <w:rFonts w:cs="Arial"/>
                <w:sz w:val="20"/>
                <w:lang w:val="en-US"/>
              </w:rPr>
              <w:t>1.30</w:t>
            </w:r>
          </w:p>
        </w:tc>
      </w:tr>
      <w:tr w:rsidR="00362A5E" w:rsidRPr="001C7EB4" w14:paraId="41FD0377" w14:textId="77777777" w:rsidTr="00F53335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A245AB" w14:textId="77777777" w:rsidR="00362A5E" w:rsidRPr="001C7EB4" w:rsidRDefault="007A4B53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55</w:t>
            </w:r>
          </w:p>
        </w:tc>
        <w:tc>
          <w:tcPr>
            <w:tcW w:w="3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5778D3" w14:textId="77777777" w:rsidR="00362A5E" w:rsidRPr="001C7EB4" w:rsidRDefault="00362A5E" w:rsidP="00362A5E">
            <w:pPr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SCOTSWOOD ROAD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33056" w14:textId="77777777" w:rsidR="00362A5E" w:rsidRPr="00857765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71074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22C7B" w14:textId="77777777" w:rsidR="00362A5E" w:rsidRPr="001C7EB4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115155" w14:textId="77777777" w:rsidR="00362A5E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1HR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6A243D" w14:textId="77777777" w:rsidR="00362A5E" w:rsidRPr="001C7EB4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£0.</w:t>
            </w:r>
            <w:r>
              <w:rPr>
                <w:rFonts w:cs="Arial"/>
                <w:sz w:val="20"/>
                <w:lang w:val="en-US"/>
              </w:rPr>
              <w:t>8</w:t>
            </w:r>
            <w:r w:rsidRPr="001C7EB4">
              <w:rPr>
                <w:rFonts w:cs="Arial"/>
                <w:sz w:val="20"/>
                <w:lang w:val="en-US"/>
              </w:rPr>
              <w:t>0</w:t>
            </w:r>
          </w:p>
        </w:tc>
      </w:tr>
      <w:tr w:rsidR="00362A5E" w:rsidRPr="001C7EB4" w14:paraId="7A5F9C52" w14:textId="77777777" w:rsidTr="00F53335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7AB4C3" w14:textId="77777777" w:rsidR="00362A5E" w:rsidRPr="001C7EB4" w:rsidRDefault="007A4B53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56</w:t>
            </w:r>
          </w:p>
        </w:tc>
        <w:tc>
          <w:tcPr>
            <w:tcW w:w="3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757016" w14:textId="77777777" w:rsidR="00362A5E" w:rsidRPr="001C7EB4" w:rsidRDefault="00362A5E" w:rsidP="00362A5E">
            <w:pPr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SHAKESPEARE STREET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59CE44" w14:textId="77777777" w:rsidR="00362A5E" w:rsidRPr="00857765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71075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4ACB1E" w14:textId="77777777" w:rsidR="00362A5E" w:rsidRPr="001C7EB4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5EEB28" w14:textId="77777777" w:rsidR="00362A5E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</w:t>
            </w:r>
            <w:r w:rsidRPr="001C7EB4">
              <w:rPr>
                <w:rFonts w:cs="Arial"/>
                <w:sz w:val="20"/>
                <w:lang w:val="en-US"/>
              </w:rPr>
              <w:t>HR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702C48" w14:textId="77777777" w:rsidR="00362A5E" w:rsidRPr="001C7EB4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£2.</w:t>
            </w:r>
            <w:r>
              <w:rPr>
                <w:rFonts w:cs="Arial"/>
                <w:sz w:val="20"/>
                <w:lang w:val="en-US"/>
              </w:rPr>
              <w:t>60</w:t>
            </w:r>
          </w:p>
        </w:tc>
      </w:tr>
      <w:tr w:rsidR="00362A5E" w:rsidRPr="001C7EB4" w14:paraId="270E2800" w14:textId="77777777" w:rsidTr="00F53335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FCF1A5" w14:textId="77777777" w:rsidR="00362A5E" w:rsidRPr="001C7EB4" w:rsidRDefault="007A4B53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57</w:t>
            </w:r>
          </w:p>
        </w:tc>
        <w:tc>
          <w:tcPr>
            <w:tcW w:w="3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CF2A85" w14:textId="77777777" w:rsidR="00362A5E" w:rsidRPr="001C7EB4" w:rsidRDefault="00362A5E" w:rsidP="00362A5E">
            <w:pPr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SIDE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F1985" w14:textId="77777777" w:rsidR="00362A5E" w:rsidRPr="00857765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71076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2B7B2" w14:textId="77777777" w:rsidR="00362A5E" w:rsidRPr="001C7EB4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1</w:t>
            </w:r>
            <w:r>
              <w:rPr>
                <w:rFonts w:cs="Arial"/>
                <w:sz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DD9DF" w14:textId="77777777" w:rsidR="00362A5E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1HR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4BE7F3" w14:textId="77777777" w:rsidR="00362A5E" w:rsidRPr="001C7EB4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£1.</w:t>
            </w:r>
            <w:r>
              <w:rPr>
                <w:rFonts w:cs="Arial"/>
                <w:sz w:val="20"/>
                <w:lang w:val="en-US"/>
              </w:rPr>
              <w:t>70</w:t>
            </w:r>
          </w:p>
        </w:tc>
      </w:tr>
      <w:tr w:rsidR="00362A5E" w:rsidRPr="001C7EB4" w14:paraId="70D3212B" w14:textId="77777777" w:rsidTr="00F53335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14FDB" w14:textId="77777777" w:rsidR="00362A5E" w:rsidRPr="001C7EB4" w:rsidRDefault="007A4B53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58</w:t>
            </w:r>
          </w:p>
        </w:tc>
        <w:tc>
          <w:tcPr>
            <w:tcW w:w="3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0165D1" w14:textId="77777777" w:rsidR="00362A5E" w:rsidRPr="00F318BB" w:rsidRDefault="00362A5E" w:rsidP="00362A5E">
            <w:pPr>
              <w:rPr>
                <w:rFonts w:cs="Arial"/>
                <w:sz w:val="18"/>
                <w:szCs w:val="18"/>
                <w:lang w:val="en-US"/>
              </w:rPr>
            </w:pPr>
            <w:r w:rsidRPr="00F318BB">
              <w:rPr>
                <w:rFonts w:cs="Arial"/>
                <w:sz w:val="18"/>
                <w:szCs w:val="18"/>
                <w:lang w:val="en-US"/>
              </w:rPr>
              <w:t>ST ANDREWS STREET (LOWER)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ABD3ED" w14:textId="77777777" w:rsidR="00362A5E" w:rsidRPr="00857765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71077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EDEC24" w14:textId="77777777" w:rsidR="00362A5E" w:rsidRPr="001C7EB4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88C7AB" w14:textId="77777777" w:rsidR="00362A5E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1HR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60B381" w14:textId="77777777" w:rsidR="00362A5E" w:rsidRPr="001C7EB4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</w:t>
            </w:r>
            <w:r>
              <w:rPr>
                <w:rFonts w:cs="Arial"/>
                <w:sz w:val="20"/>
                <w:lang w:val="en-US"/>
              </w:rPr>
              <w:t>1.30</w:t>
            </w:r>
          </w:p>
        </w:tc>
      </w:tr>
      <w:tr w:rsidR="008A12D1" w:rsidRPr="001C7EB4" w14:paraId="26AFE39D" w14:textId="77777777" w:rsidTr="00F53335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C6F7F" w14:textId="77777777" w:rsidR="008A12D1" w:rsidRDefault="008D4E67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59</w:t>
            </w:r>
          </w:p>
        </w:tc>
        <w:tc>
          <w:tcPr>
            <w:tcW w:w="3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E4528" w14:textId="77777777" w:rsidR="008A12D1" w:rsidRPr="00F318BB" w:rsidRDefault="008A12D1" w:rsidP="00362A5E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ST ANDREWS SREET (UPPER)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010A2" w14:textId="77777777" w:rsidR="008A12D1" w:rsidRDefault="008D4E67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71078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AEF6C" w14:textId="77777777" w:rsidR="008A12D1" w:rsidRPr="001C7EB4" w:rsidRDefault="008D4E67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7FAA2D" w14:textId="77777777" w:rsidR="008A12D1" w:rsidRPr="001C7EB4" w:rsidRDefault="008D4E67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1HR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B02CB4" w14:textId="77777777" w:rsidR="008A12D1" w:rsidRPr="001C7EB4" w:rsidRDefault="008D4E67" w:rsidP="00362A5E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</w:t>
            </w:r>
            <w:r>
              <w:rPr>
                <w:rFonts w:cs="Arial"/>
                <w:sz w:val="20"/>
                <w:lang w:val="en-US"/>
              </w:rPr>
              <w:t>1.40</w:t>
            </w:r>
          </w:p>
        </w:tc>
      </w:tr>
      <w:tr w:rsidR="00362A5E" w:rsidRPr="001C7EB4" w14:paraId="18771D55" w14:textId="77777777" w:rsidTr="00F53335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BBB8EE" w14:textId="77777777" w:rsidR="00362A5E" w:rsidRPr="001C7EB4" w:rsidRDefault="008D4E67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60</w:t>
            </w:r>
          </w:p>
        </w:tc>
        <w:tc>
          <w:tcPr>
            <w:tcW w:w="3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B25375" w14:textId="77777777" w:rsidR="00362A5E" w:rsidRPr="001C7EB4" w:rsidRDefault="00362A5E" w:rsidP="00362A5E">
            <w:pPr>
              <w:jc w:val="left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ST JAMES STREET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3896E9" w14:textId="77777777" w:rsidR="00362A5E" w:rsidRPr="00857765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71079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020F3C" w14:textId="77777777" w:rsidR="00362A5E" w:rsidRPr="001C7EB4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0F392E" w14:textId="77777777" w:rsidR="00362A5E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4HR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115F05" w14:textId="77777777" w:rsidR="00362A5E" w:rsidRPr="001C7EB4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</w:t>
            </w:r>
            <w:r>
              <w:rPr>
                <w:rFonts w:cs="Arial"/>
                <w:sz w:val="20"/>
                <w:lang w:val="en-US"/>
              </w:rPr>
              <w:t>1.40</w:t>
            </w:r>
          </w:p>
        </w:tc>
      </w:tr>
      <w:tr w:rsidR="00362A5E" w:rsidRPr="001C7EB4" w14:paraId="7D1A737E" w14:textId="77777777" w:rsidTr="00F53335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AD098A" w14:textId="77777777" w:rsidR="00362A5E" w:rsidRPr="001C7EB4" w:rsidRDefault="008D4E67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61</w:t>
            </w:r>
          </w:p>
        </w:tc>
        <w:tc>
          <w:tcPr>
            <w:tcW w:w="3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3CDCD" w14:textId="77777777" w:rsidR="00362A5E" w:rsidRPr="001C7EB4" w:rsidRDefault="00362A5E" w:rsidP="00362A5E">
            <w:pPr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ST JOHNS STREET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ADCB4" w14:textId="77777777" w:rsidR="00362A5E" w:rsidRPr="00857765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1DE2C" w14:textId="77777777" w:rsidR="00362A5E" w:rsidRPr="001C7EB4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7536B2" w14:textId="77777777" w:rsidR="00362A5E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1HR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C0160A" w14:textId="77777777" w:rsidR="00362A5E" w:rsidRPr="001C7EB4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</w:t>
            </w:r>
            <w:r>
              <w:rPr>
                <w:rFonts w:cs="Arial"/>
                <w:sz w:val="20"/>
                <w:lang w:val="en-US"/>
              </w:rPr>
              <w:t>2.00</w:t>
            </w:r>
          </w:p>
        </w:tc>
      </w:tr>
      <w:tr w:rsidR="00362A5E" w:rsidRPr="001C7EB4" w14:paraId="4E9A3B63" w14:textId="77777777" w:rsidTr="00F53335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CD9E55" w14:textId="77777777" w:rsidR="00362A5E" w:rsidRPr="003D6E17" w:rsidRDefault="008D4E67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62</w:t>
            </w:r>
          </w:p>
        </w:tc>
        <w:tc>
          <w:tcPr>
            <w:tcW w:w="3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022EF" w14:textId="77777777" w:rsidR="00362A5E" w:rsidRPr="001C7EB4" w:rsidRDefault="00362A5E" w:rsidP="00362A5E">
            <w:pPr>
              <w:rPr>
                <w:rFonts w:cs="Arial"/>
                <w:b/>
                <w:bCs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ST THOMAS STREET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8EEA2" w14:textId="77777777" w:rsidR="00362A5E" w:rsidRPr="0055481E" w:rsidRDefault="00362A5E" w:rsidP="00362A5E">
            <w:pPr>
              <w:jc w:val="center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71082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37A575" w14:textId="77777777" w:rsidR="00362A5E" w:rsidRPr="001C7EB4" w:rsidRDefault="00362A5E" w:rsidP="00362A5E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D31C7E" w14:textId="77777777" w:rsidR="00362A5E" w:rsidRPr="001C7EB4" w:rsidRDefault="00362A5E" w:rsidP="00362A5E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2HR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AF9074F" w14:textId="77777777" w:rsidR="00362A5E" w:rsidRPr="001C7EB4" w:rsidRDefault="00362A5E" w:rsidP="00362A5E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£1.40</w:t>
            </w:r>
          </w:p>
        </w:tc>
      </w:tr>
      <w:tr w:rsidR="00362A5E" w:rsidRPr="001C7EB4" w14:paraId="2DD74BE2" w14:textId="77777777" w:rsidTr="00F53335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52F11" w14:textId="77777777" w:rsidR="00362A5E" w:rsidRPr="003D6E17" w:rsidRDefault="008D4E67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63</w:t>
            </w:r>
          </w:p>
        </w:tc>
        <w:tc>
          <w:tcPr>
            <w:tcW w:w="3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4B5A72" w14:textId="77777777" w:rsidR="00362A5E" w:rsidRPr="001C7EB4" w:rsidRDefault="00362A5E" w:rsidP="00362A5E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ST THOMAS TERRACE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D994E3" w14:textId="77777777" w:rsidR="00362A5E" w:rsidRPr="0055481E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71083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31C19F" w14:textId="77777777" w:rsidR="00362A5E" w:rsidRPr="001C7EB4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DE5F3" w14:textId="77777777" w:rsidR="00362A5E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2HR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CB786A" w14:textId="77777777" w:rsidR="00362A5E" w:rsidRPr="001C7EB4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£1.40</w:t>
            </w:r>
          </w:p>
        </w:tc>
      </w:tr>
      <w:tr w:rsidR="00362A5E" w:rsidRPr="001C7EB4" w14:paraId="5B363B65" w14:textId="77777777" w:rsidTr="00F53335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86DA9E" w14:textId="77777777" w:rsidR="00362A5E" w:rsidRPr="003D6E17" w:rsidRDefault="008D4E67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64</w:t>
            </w:r>
          </w:p>
        </w:tc>
        <w:tc>
          <w:tcPr>
            <w:tcW w:w="3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7DBE1C" w14:textId="77777777" w:rsidR="00362A5E" w:rsidRPr="001C7EB4" w:rsidRDefault="00362A5E" w:rsidP="00362A5E">
            <w:pPr>
              <w:rPr>
                <w:rFonts w:cs="Arial"/>
                <w:b/>
                <w:bCs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STOWELL STREET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3026D" w14:textId="77777777" w:rsidR="00362A5E" w:rsidRPr="0055481E" w:rsidRDefault="00362A5E" w:rsidP="00362A5E">
            <w:pPr>
              <w:jc w:val="center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71084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B0E9A9" w14:textId="77777777" w:rsidR="00362A5E" w:rsidRPr="001C7EB4" w:rsidRDefault="00362A5E" w:rsidP="00362A5E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00DEF8" w14:textId="77777777" w:rsidR="00362A5E" w:rsidRPr="001C7EB4" w:rsidRDefault="00362A5E" w:rsidP="00362A5E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1HR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76C37D" w14:textId="77777777" w:rsidR="00362A5E" w:rsidRPr="001C7EB4" w:rsidRDefault="00362A5E" w:rsidP="00362A5E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</w:t>
            </w:r>
            <w:r>
              <w:rPr>
                <w:rFonts w:cs="Arial"/>
                <w:sz w:val="20"/>
                <w:lang w:val="en-US"/>
              </w:rPr>
              <w:t>1.20</w:t>
            </w:r>
          </w:p>
        </w:tc>
      </w:tr>
      <w:tr w:rsidR="00362A5E" w:rsidRPr="001C7EB4" w14:paraId="4328CEAF" w14:textId="77777777" w:rsidTr="00F53335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91793E" w14:textId="77777777" w:rsidR="00362A5E" w:rsidRPr="003D6E17" w:rsidRDefault="008D4E67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65</w:t>
            </w:r>
          </w:p>
        </w:tc>
        <w:tc>
          <w:tcPr>
            <w:tcW w:w="3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E51A69" w14:textId="77777777" w:rsidR="00362A5E" w:rsidRPr="001C7EB4" w:rsidRDefault="00362A5E" w:rsidP="00362A5E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STOWELL STREET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3314A5" w14:textId="77777777" w:rsidR="00362A5E" w:rsidRPr="0055481E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71085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ABEA5D" w14:textId="77777777" w:rsidR="00362A5E" w:rsidRPr="001C7EB4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AC555" w14:textId="77777777" w:rsidR="00362A5E" w:rsidRPr="001C7EB4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2HR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08115AA" w14:textId="77777777" w:rsidR="00362A5E" w:rsidRPr="001C7EB4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£1.20</w:t>
            </w:r>
          </w:p>
        </w:tc>
      </w:tr>
      <w:tr w:rsidR="00362A5E" w:rsidRPr="001C7EB4" w14:paraId="704BA9DD" w14:textId="77777777" w:rsidTr="00F53335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DE4B2" w14:textId="77777777" w:rsidR="00362A5E" w:rsidRPr="003D6E17" w:rsidRDefault="008D4E67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66</w:t>
            </w:r>
          </w:p>
        </w:tc>
        <w:tc>
          <w:tcPr>
            <w:tcW w:w="3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8B4154" w14:textId="77777777" w:rsidR="00362A5E" w:rsidRPr="001C7EB4" w:rsidRDefault="00362A5E" w:rsidP="00362A5E">
            <w:pPr>
              <w:jc w:val="left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TERRACE PLACE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603FD" w14:textId="77777777" w:rsidR="00362A5E" w:rsidRPr="0055481E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71086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E3DDE6" w14:textId="77777777" w:rsidR="00362A5E" w:rsidRPr="001C7EB4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C483FE" w14:textId="77777777" w:rsidR="00362A5E" w:rsidRPr="001C7EB4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4HR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086D08" w14:textId="77777777" w:rsidR="00362A5E" w:rsidRPr="001C7EB4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</w:t>
            </w:r>
            <w:r>
              <w:rPr>
                <w:rFonts w:cs="Arial"/>
                <w:sz w:val="20"/>
                <w:lang w:val="en-US"/>
              </w:rPr>
              <w:t>1.40</w:t>
            </w:r>
          </w:p>
        </w:tc>
      </w:tr>
      <w:tr w:rsidR="00362A5E" w:rsidRPr="001C7EB4" w14:paraId="478F20C0" w14:textId="77777777" w:rsidTr="00F53335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07AF3" w14:textId="77777777" w:rsidR="00362A5E" w:rsidRPr="003D6E17" w:rsidRDefault="008D4E67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67</w:t>
            </w:r>
          </w:p>
        </w:tc>
        <w:tc>
          <w:tcPr>
            <w:tcW w:w="3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3972E6" w14:textId="77777777" w:rsidR="00362A5E" w:rsidRPr="001C7EB4" w:rsidRDefault="00362A5E" w:rsidP="00362A5E">
            <w:pPr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THOMAS BEWICK SQUARE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F9CB5A" w14:textId="77777777" w:rsidR="00362A5E" w:rsidRPr="0055481E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71087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FB27D2" w14:textId="77777777" w:rsidR="00362A5E" w:rsidRPr="001C7EB4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35AE3" w14:textId="77777777" w:rsidR="00362A5E" w:rsidRPr="001C7EB4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1HR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3287C3" w14:textId="77777777" w:rsidR="00362A5E" w:rsidRPr="001C7EB4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</w:t>
            </w:r>
            <w:r>
              <w:rPr>
                <w:rFonts w:cs="Arial"/>
                <w:sz w:val="20"/>
                <w:lang w:val="en-US"/>
              </w:rPr>
              <w:t>1.30</w:t>
            </w:r>
          </w:p>
        </w:tc>
      </w:tr>
      <w:tr w:rsidR="00362A5E" w:rsidRPr="001C7EB4" w14:paraId="1D590087" w14:textId="77777777" w:rsidTr="00F53335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E84894" w14:textId="77777777" w:rsidR="00362A5E" w:rsidRPr="003D6E17" w:rsidRDefault="008D4E67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68</w:t>
            </w:r>
          </w:p>
        </w:tc>
        <w:tc>
          <w:tcPr>
            <w:tcW w:w="3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54602" w14:textId="77777777" w:rsidR="00362A5E" w:rsidRPr="001C7EB4" w:rsidRDefault="00362A5E" w:rsidP="00362A5E">
            <w:pPr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WATERGATE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B9850" w14:textId="77777777" w:rsidR="00362A5E" w:rsidRPr="0055481E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71088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F09E2" w14:textId="77777777" w:rsidR="00362A5E" w:rsidRPr="001C7EB4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AEE42" w14:textId="77777777" w:rsidR="00362A5E" w:rsidRPr="001C7EB4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2HR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A31492" w14:textId="77777777" w:rsidR="00362A5E" w:rsidRPr="001C7EB4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</w:t>
            </w:r>
            <w:r>
              <w:rPr>
                <w:rFonts w:cs="Arial"/>
                <w:sz w:val="20"/>
                <w:lang w:val="en-US"/>
              </w:rPr>
              <w:t>1.10</w:t>
            </w:r>
          </w:p>
        </w:tc>
      </w:tr>
      <w:tr w:rsidR="00362A5E" w:rsidRPr="001C7EB4" w14:paraId="2C5E388B" w14:textId="77777777" w:rsidTr="00F53335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760C90" w14:textId="77777777" w:rsidR="00362A5E" w:rsidRPr="003D6E17" w:rsidRDefault="008D4E67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69</w:t>
            </w:r>
          </w:p>
        </w:tc>
        <w:tc>
          <w:tcPr>
            <w:tcW w:w="3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CCE222" w14:textId="77777777" w:rsidR="00362A5E" w:rsidRPr="001C7EB4" w:rsidRDefault="00362A5E" w:rsidP="00362A5E">
            <w:pPr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WATERLOO STREET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BE288" w14:textId="77777777" w:rsidR="00362A5E" w:rsidRPr="0055481E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71089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FE4D60" w14:textId="77777777" w:rsidR="00362A5E" w:rsidRPr="001C7EB4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EB5123" w14:textId="77777777" w:rsidR="00362A5E" w:rsidRPr="001C7EB4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2HR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948FD2" w14:textId="77777777" w:rsidR="00362A5E" w:rsidRPr="001C7EB4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£1.</w:t>
            </w:r>
            <w:r>
              <w:rPr>
                <w:rFonts w:cs="Arial"/>
                <w:sz w:val="20"/>
                <w:lang w:val="en-US"/>
              </w:rPr>
              <w:t>60</w:t>
            </w:r>
          </w:p>
        </w:tc>
      </w:tr>
      <w:tr w:rsidR="00362A5E" w:rsidRPr="001C7EB4" w14:paraId="2C378D08" w14:textId="77777777" w:rsidTr="00F53335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ABEA63" w14:textId="77777777" w:rsidR="00362A5E" w:rsidRPr="003D6E17" w:rsidRDefault="008D4E67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70</w:t>
            </w:r>
          </w:p>
        </w:tc>
        <w:tc>
          <w:tcPr>
            <w:tcW w:w="3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BB328" w14:textId="77777777" w:rsidR="00362A5E" w:rsidRPr="001C7EB4" w:rsidRDefault="00362A5E" w:rsidP="00362A5E">
            <w:pPr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 xml:space="preserve">WESTGATE ROAD </w:t>
            </w:r>
            <w:r>
              <w:rPr>
                <w:rFonts w:cs="Arial"/>
                <w:sz w:val="20"/>
                <w:lang w:val="en-US"/>
              </w:rPr>
              <w:t>(OPPOSITE NEXUS)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24BB2E" w14:textId="77777777" w:rsidR="00362A5E" w:rsidRPr="0055481E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2DAFA6" w14:textId="77777777" w:rsidR="00362A5E" w:rsidRPr="001C7EB4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B84847" w14:textId="77777777" w:rsidR="00362A5E" w:rsidRPr="001C7EB4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B97E86" w14:textId="77777777" w:rsidR="00362A5E" w:rsidRPr="001C7EB4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</w:t>
            </w:r>
            <w:r>
              <w:rPr>
                <w:rFonts w:cs="Arial"/>
                <w:sz w:val="20"/>
                <w:lang w:val="en-US"/>
              </w:rPr>
              <w:t>1.20</w:t>
            </w:r>
          </w:p>
        </w:tc>
      </w:tr>
      <w:tr w:rsidR="00362A5E" w:rsidRPr="001C7EB4" w14:paraId="2704C6F0" w14:textId="77777777" w:rsidTr="00F53335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A4824" w14:textId="77777777" w:rsidR="00362A5E" w:rsidRPr="003D6E17" w:rsidRDefault="008D4E67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</w:t>
            </w:r>
          </w:p>
        </w:tc>
        <w:tc>
          <w:tcPr>
            <w:tcW w:w="3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1E7DEB" w14:textId="77777777" w:rsidR="00362A5E" w:rsidRPr="001C7EB4" w:rsidRDefault="00362A5E" w:rsidP="00362A5E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WESTGATE ROAD (OPPOSITE ACADEMY)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D18F56" w14:textId="77777777" w:rsidR="00362A5E" w:rsidRPr="0055481E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71092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74D6E5" w14:textId="77777777" w:rsidR="00362A5E" w:rsidRPr="001C7EB4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4E463" w14:textId="77777777" w:rsidR="00362A5E" w:rsidRPr="001C7EB4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1HR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9A7199" w14:textId="77777777" w:rsidR="00362A5E" w:rsidRPr="001C7EB4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£1.30</w:t>
            </w:r>
          </w:p>
        </w:tc>
      </w:tr>
      <w:tr w:rsidR="00362A5E" w:rsidRPr="001C7EB4" w14:paraId="4C7E2F7A" w14:textId="77777777" w:rsidTr="00F53335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509C2E" w14:textId="77777777" w:rsidR="00362A5E" w:rsidRPr="003D6E17" w:rsidRDefault="008D4E67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72</w:t>
            </w:r>
          </w:p>
        </w:tc>
        <w:tc>
          <w:tcPr>
            <w:tcW w:w="3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849D5B" w14:textId="77777777" w:rsidR="00362A5E" w:rsidRPr="001C7EB4" w:rsidRDefault="00362A5E" w:rsidP="00362A5E">
            <w:pPr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WORSWICK STREET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55D4A" w14:textId="77777777" w:rsidR="00362A5E" w:rsidRPr="0055481E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71095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28A053" w14:textId="77777777" w:rsidR="00362A5E" w:rsidRPr="001C7EB4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9B4BB8" w14:textId="77777777" w:rsidR="00362A5E" w:rsidRPr="001C7EB4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2HR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B4BB31" w14:textId="77777777" w:rsidR="00362A5E" w:rsidRPr="001C7EB4" w:rsidRDefault="00362A5E" w:rsidP="00362A5E">
            <w:pPr>
              <w:jc w:val="center"/>
              <w:rPr>
                <w:rFonts w:cs="Arial"/>
                <w:sz w:val="20"/>
                <w:lang w:val="en-US"/>
              </w:rPr>
            </w:pPr>
            <w:r w:rsidRPr="001C7EB4">
              <w:rPr>
                <w:rFonts w:cs="Arial"/>
                <w:sz w:val="20"/>
                <w:lang w:val="en-US"/>
              </w:rPr>
              <w:t>£1.</w:t>
            </w:r>
            <w:r>
              <w:rPr>
                <w:rFonts w:cs="Arial"/>
                <w:sz w:val="20"/>
                <w:lang w:val="en-US"/>
              </w:rPr>
              <w:t>70</w:t>
            </w:r>
          </w:p>
        </w:tc>
      </w:tr>
    </w:tbl>
    <w:p w14:paraId="1FF02BA5" w14:textId="77777777" w:rsidR="008408CF" w:rsidRPr="001C7EB4" w:rsidRDefault="008408CF" w:rsidP="00A3036E">
      <w:permStart w:id="1020141394" w:edGrp="everyone"/>
      <w:permEnd w:id="1020141394"/>
    </w:p>
    <w:sectPr w:rsidR="008408CF" w:rsidRPr="001C7EB4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8E6D6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4A34B8"/>
    <w:multiLevelType w:val="hybridMultilevel"/>
    <w:tmpl w:val="BC7A2016"/>
    <w:lvl w:ilvl="0" w:tplc="8D34A760">
      <w:start w:val="2003"/>
      <w:numFmt w:val="decimal"/>
      <w:lvlText w:val="%1"/>
      <w:lvlJc w:val="left"/>
      <w:pPr>
        <w:tabs>
          <w:tab w:val="num" w:pos="2874"/>
        </w:tabs>
        <w:ind w:left="2874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94"/>
        </w:tabs>
        <w:ind w:left="329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014"/>
        </w:tabs>
        <w:ind w:left="401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734"/>
        </w:tabs>
        <w:ind w:left="473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54"/>
        </w:tabs>
        <w:ind w:left="545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74"/>
        </w:tabs>
        <w:ind w:left="617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94"/>
        </w:tabs>
        <w:ind w:left="689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614"/>
        </w:tabs>
        <w:ind w:left="761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334"/>
        </w:tabs>
        <w:ind w:left="8334" w:hanging="180"/>
      </w:pPr>
    </w:lvl>
  </w:abstractNum>
  <w:abstractNum w:abstractNumId="2" w15:restartNumberingAfterBreak="0">
    <w:nsid w:val="667029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955307E"/>
    <w:multiLevelType w:val="hybridMultilevel"/>
    <w:tmpl w:val="07742822"/>
    <w:lvl w:ilvl="0" w:tplc="080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1902BF88">
      <w:start w:val="2000"/>
      <w:numFmt w:val="decimal"/>
      <w:lvlText w:val="%2"/>
      <w:lvlJc w:val="left"/>
      <w:pPr>
        <w:tabs>
          <w:tab w:val="num" w:pos="2934"/>
        </w:tabs>
        <w:ind w:left="2934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bdICkpBQw52N++oWnjfIgkHL1bEfJsTpXHdMBmdu9kDlCkNTu3yrVaPPOTpkfdiOgmjD2SFoctX7+BAlxesthA==" w:salt="6fH2GpfagXwhe7g8Cofej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B9"/>
    <w:rsid w:val="00016133"/>
    <w:rsid w:val="0002041F"/>
    <w:rsid w:val="00045590"/>
    <w:rsid w:val="000604AC"/>
    <w:rsid w:val="0006300F"/>
    <w:rsid w:val="000675B3"/>
    <w:rsid w:val="0007641D"/>
    <w:rsid w:val="00080A0E"/>
    <w:rsid w:val="00083415"/>
    <w:rsid w:val="000955EA"/>
    <w:rsid w:val="000A5257"/>
    <w:rsid w:val="000B2648"/>
    <w:rsid w:val="000B4FE8"/>
    <w:rsid w:val="000B5D9C"/>
    <w:rsid w:val="000C5547"/>
    <w:rsid w:val="000E48B3"/>
    <w:rsid w:val="0010425D"/>
    <w:rsid w:val="001053D3"/>
    <w:rsid w:val="0011300A"/>
    <w:rsid w:val="0011696C"/>
    <w:rsid w:val="00163493"/>
    <w:rsid w:val="00185FFB"/>
    <w:rsid w:val="00196AB8"/>
    <w:rsid w:val="001A22F8"/>
    <w:rsid w:val="001A26D2"/>
    <w:rsid w:val="001B1621"/>
    <w:rsid w:val="001B4CC9"/>
    <w:rsid w:val="001C7EB4"/>
    <w:rsid w:val="001D0723"/>
    <w:rsid w:val="001D072E"/>
    <w:rsid w:val="001D1328"/>
    <w:rsid w:val="001F60DF"/>
    <w:rsid w:val="002249F4"/>
    <w:rsid w:val="00233AE0"/>
    <w:rsid w:val="002700FA"/>
    <w:rsid w:val="002803C2"/>
    <w:rsid w:val="00286E80"/>
    <w:rsid w:val="0029624D"/>
    <w:rsid w:val="002A60FE"/>
    <w:rsid w:val="002B0754"/>
    <w:rsid w:val="002B3A8D"/>
    <w:rsid w:val="002B3DA2"/>
    <w:rsid w:val="002C0C40"/>
    <w:rsid w:val="002C518E"/>
    <w:rsid w:val="002C6822"/>
    <w:rsid w:val="002E36EF"/>
    <w:rsid w:val="002E5675"/>
    <w:rsid w:val="002E6FDF"/>
    <w:rsid w:val="002F380E"/>
    <w:rsid w:val="002F5040"/>
    <w:rsid w:val="003072D2"/>
    <w:rsid w:val="00331ED2"/>
    <w:rsid w:val="0034141B"/>
    <w:rsid w:val="00362A5E"/>
    <w:rsid w:val="00366272"/>
    <w:rsid w:val="003A079A"/>
    <w:rsid w:val="003B03B4"/>
    <w:rsid w:val="003D6E17"/>
    <w:rsid w:val="003E102B"/>
    <w:rsid w:val="003E268F"/>
    <w:rsid w:val="003F669A"/>
    <w:rsid w:val="004074A0"/>
    <w:rsid w:val="00422DF1"/>
    <w:rsid w:val="004417D4"/>
    <w:rsid w:val="00445E49"/>
    <w:rsid w:val="00461C02"/>
    <w:rsid w:val="004629E6"/>
    <w:rsid w:val="004A65EB"/>
    <w:rsid w:val="004C3AC0"/>
    <w:rsid w:val="004E386F"/>
    <w:rsid w:val="00516F65"/>
    <w:rsid w:val="0052427C"/>
    <w:rsid w:val="005412DF"/>
    <w:rsid w:val="005451EC"/>
    <w:rsid w:val="00550F84"/>
    <w:rsid w:val="005542E2"/>
    <w:rsid w:val="0055481E"/>
    <w:rsid w:val="00560D29"/>
    <w:rsid w:val="00566301"/>
    <w:rsid w:val="005736CB"/>
    <w:rsid w:val="005B4807"/>
    <w:rsid w:val="005D394C"/>
    <w:rsid w:val="005D42C7"/>
    <w:rsid w:val="00606B03"/>
    <w:rsid w:val="00607E16"/>
    <w:rsid w:val="006100AC"/>
    <w:rsid w:val="00623267"/>
    <w:rsid w:val="0067501D"/>
    <w:rsid w:val="006838B0"/>
    <w:rsid w:val="006C3D81"/>
    <w:rsid w:val="006C7D62"/>
    <w:rsid w:val="006E1BA7"/>
    <w:rsid w:val="006F6873"/>
    <w:rsid w:val="00726A28"/>
    <w:rsid w:val="00730A64"/>
    <w:rsid w:val="00741E6A"/>
    <w:rsid w:val="00761427"/>
    <w:rsid w:val="00762C39"/>
    <w:rsid w:val="00770696"/>
    <w:rsid w:val="00770787"/>
    <w:rsid w:val="00776401"/>
    <w:rsid w:val="007871F6"/>
    <w:rsid w:val="007A14B6"/>
    <w:rsid w:val="007A4B53"/>
    <w:rsid w:val="007D7D85"/>
    <w:rsid w:val="007E0614"/>
    <w:rsid w:val="007E2F41"/>
    <w:rsid w:val="007E4C20"/>
    <w:rsid w:val="007E6071"/>
    <w:rsid w:val="007F141F"/>
    <w:rsid w:val="00800B07"/>
    <w:rsid w:val="00807E6D"/>
    <w:rsid w:val="00817750"/>
    <w:rsid w:val="00821B66"/>
    <w:rsid w:val="00823301"/>
    <w:rsid w:val="00824501"/>
    <w:rsid w:val="00834EFB"/>
    <w:rsid w:val="008353D1"/>
    <w:rsid w:val="008408CF"/>
    <w:rsid w:val="00857765"/>
    <w:rsid w:val="00861EA5"/>
    <w:rsid w:val="008656E3"/>
    <w:rsid w:val="00867A1B"/>
    <w:rsid w:val="008713D9"/>
    <w:rsid w:val="00882C15"/>
    <w:rsid w:val="008849A3"/>
    <w:rsid w:val="00887E74"/>
    <w:rsid w:val="008A12D1"/>
    <w:rsid w:val="008A19C7"/>
    <w:rsid w:val="008B0F2A"/>
    <w:rsid w:val="008D4E67"/>
    <w:rsid w:val="00907C86"/>
    <w:rsid w:val="0095387F"/>
    <w:rsid w:val="00976BEF"/>
    <w:rsid w:val="009A758C"/>
    <w:rsid w:val="009A772E"/>
    <w:rsid w:val="009D534E"/>
    <w:rsid w:val="009F0164"/>
    <w:rsid w:val="00A00885"/>
    <w:rsid w:val="00A07440"/>
    <w:rsid w:val="00A21EC1"/>
    <w:rsid w:val="00A22CF1"/>
    <w:rsid w:val="00A3036E"/>
    <w:rsid w:val="00A400C2"/>
    <w:rsid w:val="00AA4122"/>
    <w:rsid w:val="00AA65A1"/>
    <w:rsid w:val="00AC2EE7"/>
    <w:rsid w:val="00AF2EB9"/>
    <w:rsid w:val="00B0621C"/>
    <w:rsid w:val="00B20240"/>
    <w:rsid w:val="00B31E80"/>
    <w:rsid w:val="00B34691"/>
    <w:rsid w:val="00B367A9"/>
    <w:rsid w:val="00B509C1"/>
    <w:rsid w:val="00BA4E63"/>
    <w:rsid w:val="00BA54FB"/>
    <w:rsid w:val="00BA6E24"/>
    <w:rsid w:val="00BB7B77"/>
    <w:rsid w:val="00BC7923"/>
    <w:rsid w:val="00BE2D40"/>
    <w:rsid w:val="00C03ACD"/>
    <w:rsid w:val="00C304A3"/>
    <w:rsid w:val="00C44ADB"/>
    <w:rsid w:val="00C6741C"/>
    <w:rsid w:val="00C759C6"/>
    <w:rsid w:val="00C91962"/>
    <w:rsid w:val="00C94326"/>
    <w:rsid w:val="00C951CC"/>
    <w:rsid w:val="00C96317"/>
    <w:rsid w:val="00C97913"/>
    <w:rsid w:val="00CB7653"/>
    <w:rsid w:val="00CD22DF"/>
    <w:rsid w:val="00CD45C4"/>
    <w:rsid w:val="00CD644C"/>
    <w:rsid w:val="00CE7624"/>
    <w:rsid w:val="00D0297F"/>
    <w:rsid w:val="00D2415C"/>
    <w:rsid w:val="00D43FDC"/>
    <w:rsid w:val="00D502FD"/>
    <w:rsid w:val="00DA54C4"/>
    <w:rsid w:val="00DB6C48"/>
    <w:rsid w:val="00DE1D66"/>
    <w:rsid w:val="00E2303E"/>
    <w:rsid w:val="00E30AC3"/>
    <w:rsid w:val="00E625EC"/>
    <w:rsid w:val="00E6749D"/>
    <w:rsid w:val="00E70E87"/>
    <w:rsid w:val="00E76414"/>
    <w:rsid w:val="00EB4060"/>
    <w:rsid w:val="00EC1076"/>
    <w:rsid w:val="00ED2B46"/>
    <w:rsid w:val="00EE2391"/>
    <w:rsid w:val="00EF0787"/>
    <w:rsid w:val="00EF2BB9"/>
    <w:rsid w:val="00F121B2"/>
    <w:rsid w:val="00F318BB"/>
    <w:rsid w:val="00F34645"/>
    <w:rsid w:val="00F355DF"/>
    <w:rsid w:val="00F357CB"/>
    <w:rsid w:val="00F463E2"/>
    <w:rsid w:val="00F512BD"/>
    <w:rsid w:val="00F53335"/>
    <w:rsid w:val="00F7658F"/>
    <w:rsid w:val="00F90939"/>
    <w:rsid w:val="00F93388"/>
    <w:rsid w:val="00FC6F60"/>
    <w:rsid w:val="00FE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25606F5"/>
  <w15:chartTrackingRefBased/>
  <w15:docId w15:val="{A71637BE-0156-42BC-ACB9-D4767207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2BB9"/>
    <w:pPr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aliases w:val="(centre)"/>
    <w:basedOn w:val="Normal"/>
    <w:next w:val="Normal"/>
    <w:qFormat/>
    <w:rsid w:val="00EF2BB9"/>
    <w:pPr>
      <w:keepNext/>
      <w:jc w:val="left"/>
      <w:outlineLvl w:val="0"/>
    </w:pPr>
    <w:rPr>
      <w:rFonts w:ascii="Comic Sans MS" w:hAnsi="Comic Sans MS"/>
      <w:sz w:val="72"/>
    </w:rPr>
  </w:style>
  <w:style w:type="paragraph" w:styleId="Heading2">
    <w:name w:val="heading 2"/>
    <w:basedOn w:val="Normal"/>
    <w:next w:val="Normal"/>
    <w:qFormat/>
    <w:rsid w:val="00EF2BB9"/>
    <w:pPr>
      <w:keepNext/>
      <w:jc w:val="center"/>
      <w:outlineLvl w:val="1"/>
    </w:pPr>
    <w:rPr>
      <w:rFonts w:ascii="Comic Sans MS" w:hAnsi="Comic Sans MS"/>
      <w:sz w:val="72"/>
    </w:rPr>
  </w:style>
  <w:style w:type="paragraph" w:styleId="Heading3">
    <w:name w:val="heading 3"/>
    <w:basedOn w:val="Normal"/>
    <w:next w:val="Normal"/>
    <w:qFormat/>
    <w:rsid w:val="00EF2BB9"/>
    <w:pPr>
      <w:keepNext/>
      <w:tabs>
        <w:tab w:val="left" w:pos="709"/>
        <w:tab w:val="left" w:pos="1440"/>
        <w:tab w:val="left" w:pos="2160"/>
        <w:tab w:val="left" w:pos="4320"/>
      </w:tabs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F2BB9"/>
    <w:pPr>
      <w:keepNext/>
      <w:jc w:val="center"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rsid w:val="00EF2BB9"/>
    <w:pPr>
      <w:keepNext/>
      <w:ind w:firstLine="720"/>
      <w:jc w:val="left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F2BB9"/>
    <w:pPr>
      <w:keepNext/>
      <w:tabs>
        <w:tab w:val="left" w:pos="1418"/>
        <w:tab w:val="left" w:pos="7371"/>
        <w:tab w:val="left" w:pos="7513"/>
        <w:tab w:val="left" w:pos="8364"/>
      </w:tabs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F2BB9"/>
    <w:pPr>
      <w:keepNext/>
      <w:ind w:left="720"/>
      <w:jc w:val="left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EF2BB9"/>
    <w:pPr>
      <w:keepNext/>
      <w:ind w:left="709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F2BB9"/>
    <w:pPr>
      <w:keepNext/>
      <w:spacing w:before="120"/>
      <w:jc w:val="left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autoRedefine/>
    <w:rsid w:val="00EF2BB9"/>
    <w:pPr>
      <w:numPr>
        <w:numId w:val="1"/>
      </w:numPr>
      <w:jc w:val="left"/>
    </w:pPr>
    <w:rPr>
      <w:lang w:val="en-US"/>
    </w:rPr>
  </w:style>
  <w:style w:type="paragraph" w:styleId="Header">
    <w:name w:val="header"/>
    <w:aliases w:val="part"/>
    <w:basedOn w:val="Normal"/>
    <w:rsid w:val="00EF2BB9"/>
    <w:pPr>
      <w:tabs>
        <w:tab w:val="center" w:pos="4153"/>
        <w:tab w:val="right" w:pos="8306"/>
      </w:tabs>
      <w:jc w:val="left"/>
    </w:pPr>
  </w:style>
  <w:style w:type="paragraph" w:styleId="Title">
    <w:name w:val="Title"/>
    <w:basedOn w:val="Normal"/>
    <w:qFormat/>
    <w:rsid w:val="00EF2BB9"/>
    <w:pPr>
      <w:jc w:val="center"/>
    </w:pPr>
    <w:rPr>
      <w:b/>
      <w:sz w:val="28"/>
      <w:u w:val="single"/>
    </w:rPr>
  </w:style>
  <w:style w:type="paragraph" w:styleId="BodyTextIndent">
    <w:name w:val="Body Text Indent"/>
    <w:basedOn w:val="Normal"/>
    <w:rsid w:val="00EF2BB9"/>
    <w:pPr>
      <w:tabs>
        <w:tab w:val="left" w:pos="720"/>
        <w:tab w:val="left" w:pos="3600"/>
        <w:tab w:val="left" w:pos="3960"/>
        <w:tab w:val="left" w:pos="4320"/>
        <w:tab w:val="left" w:pos="4680"/>
      </w:tabs>
      <w:ind w:left="720" w:hanging="720"/>
    </w:pPr>
  </w:style>
  <w:style w:type="paragraph" w:styleId="BodyTextIndent2">
    <w:name w:val="Body Text Indent 2"/>
    <w:basedOn w:val="Normal"/>
    <w:rsid w:val="00EF2BB9"/>
    <w:pPr>
      <w:tabs>
        <w:tab w:val="left" w:pos="709"/>
        <w:tab w:val="left" w:pos="1440"/>
        <w:tab w:val="left" w:pos="2160"/>
        <w:tab w:val="left" w:pos="4320"/>
      </w:tabs>
      <w:ind w:left="709" w:hanging="709"/>
      <w:jc w:val="left"/>
    </w:pPr>
  </w:style>
  <w:style w:type="paragraph" w:styleId="BodyTextIndent3">
    <w:name w:val="Body Text Indent 3"/>
    <w:basedOn w:val="Normal"/>
    <w:rsid w:val="00EF2BB9"/>
    <w:pPr>
      <w:ind w:left="567"/>
      <w:jc w:val="left"/>
    </w:pPr>
  </w:style>
  <w:style w:type="paragraph" w:styleId="BodyText">
    <w:name w:val="Body Text"/>
    <w:basedOn w:val="Normal"/>
    <w:rsid w:val="00EF2BB9"/>
    <w:rPr>
      <w:b/>
    </w:rPr>
  </w:style>
  <w:style w:type="paragraph" w:customStyle="1" w:styleId="xl22">
    <w:name w:val="xl22"/>
    <w:basedOn w:val="Normal"/>
    <w:rsid w:val="00EF2BB9"/>
    <w:pPr>
      <w:spacing w:before="100" w:after="100"/>
      <w:jc w:val="left"/>
    </w:pPr>
    <w:rPr>
      <w:rFonts w:eastAsia="Arial Unicode MS"/>
      <w:b/>
      <w:u w:val="single"/>
    </w:rPr>
  </w:style>
  <w:style w:type="paragraph" w:customStyle="1" w:styleId="Nn">
    <w:name w:val="Nn"/>
    <w:basedOn w:val="Normal"/>
    <w:rsid w:val="00EF2BB9"/>
    <w:pPr>
      <w:ind w:left="720"/>
    </w:pPr>
    <w:rPr>
      <w:rFonts w:ascii="Garamond" w:hAnsi="Garamond"/>
      <w:sz w:val="22"/>
    </w:rPr>
  </w:style>
  <w:style w:type="paragraph" w:styleId="Subtitle">
    <w:name w:val="Subtitle"/>
    <w:basedOn w:val="Normal"/>
    <w:qFormat/>
    <w:rsid w:val="00EF2BB9"/>
    <w:pPr>
      <w:jc w:val="left"/>
    </w:pPr>
    <w:rPr>
      <w:b/>
    </w:rPr>
  </w:style>
  <w:style w:type="paragraph" w:styleId="BodyText2">
    <w:name w:val="Body Text 2"/>
    <w:basedOn w:val="Normal"/>
    <w:rsid w:val="00EF2BB9"/>
    <w:pPr>
      <w:jc w:val="center"/>
    </w:pPr>
    <w:rPr>
      <w:b/>
      <w:sz w:val="72"/>
    </w:rPr>
  </w:style>
  <w:style w:type="paragraph" w:styleId="BodyText3">
    <w:name w:val="Body Text 3"/>
    <w:basedOn w:val="Normal"/>
    <w:rsid w:val="00EF2BB9"/>
    <w:pPr>
      <w:jc w:val="center"/>
    </w:pPr>
    <w:rPr>
      <w:sz w:val="28"/>
    </w:rPr>
  </w:style>
  <w:style w:type="character" w:styleId="Hyperlink">
    <w:name w:val="Hyperlink"/>
    <w:rsid w:val="00EF2BB9"/>
    <w:rPr>
      <w:color w:val="0000FF"/>
      <w:u w:val="single"/>
    </w:rPr>
  </w:style>
  <w:style w:type="character" w:styleId="PageNumber">
    <w:name w:val="page number"/>
    <w:basedOn w:val="DefaultParagraphFont"/>
    <w:rsid w:val="00EF2BB9"/>
  </w:style>
  <w:style w:type="paragraph" w:styleId="Footer">
    <w:name w:val="footer"/>
    <w:basedOn w:val="Normal"/>
    <w:rsid w:val="00EF2BB9"/>
    <w:pPr>
      <w:tabs>
        <w:tab w:val="center" w:pos="4153"/>
        <w:tab w:val="right" w:pos="8306"/>
      </w:tabs>
      <w:jc w:val="left"/>
    </w:pPr>
  </w:style>
  <w:style w:type="paragraph" w:styleId="BlockText">
    <w:name w:val="Block Text"/>
    <w:basedOn w:val="Normal"/>
    <w:rsid w:val="00EF2BB9"/>
    <w:pPr>
      <w:tabs>
        <w:tab w:val="left" w:pos="-720"/>
      </w:tabs>
      <w:suppressAutoHyphens/>
      <w:ind w:left="-30" w:right="-30"/>
      <w:jc w:val="center"/>
    </w:pPr>
    <w:rPr>
      <w:spacing w:val="-3"/>
      <w:sz w:val="22"/>
    </w:rPr>
  </w:style>
  <w:style w:type="character" w:customStyle="1" w:styleId="EquationCaption">
    <w:name w:val="_Equation Caption"/>
    <w:rsid w:val="00EF2BB9"/>
  </w:style>
  <w:style w:type="character" w:styleId="FollowedHyperlink">
    <w:name w:val="FollowedHyperlink"/>
    <w:rsid w:val="00EF2BB9"/>
    <w:rPr>
      <w:color w:val="800080"/>
      <w:u w:val="single"/>
    </w:rPr>
  </w:style>
  <w:style w:type="paragraph" w:customStyle="1" w:styleId="xl39">
    <w:name w:val="xl39"/>
    <w:basedOn w:val="Normal"/>
    <w:rsid w:val="00EF2B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Atext">
    <w:name w:val="Atext"/>
    <w:basedOn w:val="Normal"/>
    <w:rsid w:val="00EF2BB9"/>
    <w:pPr>
      <w:spacing w:after="120"/>
      <w:ind w:left="1418" w:hanging="567"/>
    </w:pPr>
    <w:rPr>
      <w:rFonts w:ascii="Times New Roman" w:hAnsi="Times New Roman"/>
      <w:kern w:val="28"/>
    </w:rPr>
  </w:style>
  <w:style w:type="paragraph" w:customStyle="1" w:styleId="Itext">
    <w:name w:val="Itext"/>
    <w:basedOn w:val="Atext"/>
    <w:rsid w:val="00EF2BB9"/>
    <w:pPr>
      <w:ind w:left="1985"/>
    </w:pPr>
  </w:style>
  <w:style w:type="paragraph" w:customStyle="1" w:styleId="subhead">
    <w:name w:val="subhead"/>
    <w:basedOn w:val="Normal"/>
    <w:rsid w:val="00EF2BB9"/>
    <w:pPr>
      <w:tabs>
        <w:tab w:val="left" w:pos="851"/>
      </w:tabs>
      <w:spacing w:after="120"/>
      <w:ind w:left="851" w:hanging="851"/>
    </w:pPr>
    <w:rPr>
      <w:rFonts w:ascii="Times New Roman" w:hAnsi="Times New Roman"/>
      <w:b/>
      <w:kern w:val="28"/>
    </w:rPr>
  </w:style>
  <w:style w:type="paragraph" w:customStyle="1" w:styleId="subhead1">
    <w:name w:val="subhead1"/>
    <w:basedOn w:val="subhead"/>
    <w:rsid w:val="00EF2BB9"/>
    <w:pPr>
      <w:spacing w:before="120"/>
    </w:pPr>
  </w:style>
  <w:style w:type="paragraph" w:customStyle="1" w:styleId="textindent">
    <w:name w:val="textindent"/>
    <w:basedOn w:val="Normal"/>
    <w:rsid w:val="00EF2BB9"/>
    <w:pPr>
      <w:spacing w:after="120"/>
      <w:ind w:left="851"/>
    </w:pPr>
    <w:rPr>
      <w:rFonts w:ascii="Times New Roman" w:hAnsi="Times New Roman"/>
      <w:kern w:val="28"/>
    </w:rPr>
  </w:style>
  <w:style w:type="paragraph" w:customStyle="1" w:styleId="Section">
    <w:name w:val="Section"/>
    <w:basedOn w:val="Normal"/>
    <w:rsid w:val="00EF2BB9"/>
    <w:pPr>
      <w:tabs>
        <w:tab w:val="left" w:pos="3402"/>
      </w:tabs>
      <w:spacing w:after="120"/>
      <w:ind w:left="851" w:hanging="851"/>
    </w:pPr>
    <w:rPr>
      <w:rFonts w:ascii="Times New Roman" w:hAnsi="Times New Roman"/>
      <w:b/>
      <w:kern w:val="28"/>
      <w:sz w:val="28"/>
    </w:rPr>
  </w:style>
  <w:style w:type="paragraph" w:customStyle="1" w:styleId="telhead">
    <w:name w:val="telhead"/>
    <w:basedOn w:val="tellist"/>
    <w:rsid w:val="00EF2BB9"/>
    <w:pPr>
      <w:spacing w:before="200"/>
      <w:ind w:left="0" w:firstLine="0"/>
    </w:pPr>
    <w:rPr>
      <w:b/>
    </w:rPr>
  </w:style>
  <w:style w:type="paragraph" w:customStyle="1" w:styleId="tellist">
    <w:name w:val="tellist"/>
    <w:basedOn w:val="Normal"/>
    <w:rsid w:val="00EF2BB9"/>
    <w:pPr>
      <w:tabs>
        <w:tab w:val="left" w:pos="4820"/>
        <w:tab w:val="left" w:pos="7088"/>
      </w:tabs>
      <w:spacing w:after="80"/>
      <w:ind w:left="284" w:hanging="284"/>
      <w:jc w:val="left"/>
    </w:pPr>
    <w:rPr>
      <w:rFonts w:ascii="Times New Roman" w:hAnsi="Times New Roman"/>
      <w:kern w:val="28"/>
    </w:rPr>
  </w:style>
  <w:style w:type="paragraph" w:customStyle="1" w:styleId="contents">
    <w:name w:val="contents"/>
    <w:basedOn w:val="Normal"/>
    <w:rsid w:val="00EF2BB9"/>
    <w:pPr>
      <w:tabs>
        <w:tab w:val="left" w:pos="7938"/>
        <w:tab w:val="right" w:pos="8363"/>
      </w:tabs>
      <w:spacing w:after="100"/>
      <w:ind w:left="851" w:hanging="851"/>
      <w:jc w:val="left"/>
    </w:pPr>
    <w:rPr>
      <w:rFonts w:ascii="Times New Roman" w:hAnsi="Times New Roman"/>
      <w:kern w:val="28"/>
    </w:rPr>
  </w:style>
  <w:style w:type="paragraph" w:customStyle="1" w:styleId="Orgs">
    <w:name w:val="Orgs"/>
    <w:basedOn w:val="Atext"/>
    <w:rsid w:val="00EF2BB9"/>
    <w:pPr>
      <w:ind w:left="2552" w:hanging="1701"/>
    </w:pPr>
  </w:style>
  <w:style w:type="paragraph" w:customStyle="1" w:styleId="textleft">
    <w:name w:val="textleft"/>
    <w:basedOn w:val="Normal"/>
    <w:rsid w:val="00EF2BB9"/>
    <w:pPr>
      <w:tabs>
        <w:tab w:val="left" w:pos="851"/>
      </w:tabs>
      <w:spacing w:after="120"/>
    </w:pPr>
    <w:rPr>
      <w:rFonts w:ascii="Times New Roman" w:hAnsi="Times New Roman"/>
      <w:kern w:val="28"/>
    </w:rPr>
  </w:style>
  <w:style w:type="paragraph" w:customStyle="1" w:styleId="textcentre">
    <w:name w:val="textcentre"/>
    <w:basedOn w:val="textindent"/>
    <w:rsid w:val="00EF2BB9"/>
    <w:pPr>
      <w:jc w:val="center"/>
    </w:pPr>
  </w:style>
  <w:style w:type="paragraph" w:customStyle="1" w:styleId="flowcht">
    <w:name w:val="flowcht"/>
    <w:basedOn w:val="Normal"/>
    <w:rsid w:val="00EF2BB9"/>
    <w:pPr>
      <w:tabs>
        <w:tab w:val="left" w:pos="851"/>
      </w:tabs>
      <w:spacing w:before="120" w:after="120"/>
      <w:jc w:val="center"/>
    </w:pPr>
    <w:rPr>
      <w:rFonts w:ascii="Univers (W1)" w:hAnsi="Univers (W1)"/>
      <w:kern w:val="28"/>
      <w:sz w:val="20"/>
    </w:rPr>
  </w:style>
  <w:style w:type="paragraph" w:customStyle="1" w:styleId="Tableheader">
    <w:name w:val="Table header"/>
    <w:basedOn w:val="Normal"/>
    <w:rsid w:val="00EF2BB9"/>
    <w:pPr>
      <w:spacing w:before="120" w:after="120"/>
      <w:jc w:val="left"/>
    </w:pPr>
    <w:rPr>
      <w:b/>
      <w:szCs w:val="24"/>
      <w:lang w:eastAsia="en-GB"/>
    </w:rPr>
  </w:style>
  <w:style w:type="paragraph" w:customStyle="1" w:styleId="xl24">
    <w:name w:val="xl24"/>
    <w:basedOn w:val="Normal"/>
    <w:rsid w:val="00EF2BB9"/>
    <w:pP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xl25">
    <w:name w:val="xl25"/>
    <w:basedOn w:val="Normal"/>
    <w:rsid w:val="00EF2BB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xl26">
    <w:name w:val="xl26"/>
    <w:basedOn w:val="Normal"/>
    <w:rsid w:val="00EF2B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xl27">
    <w:name w:val="xl27"/>
    <w:basedOn w:val="Normal"/>
    <w:rsid w:val="00EF2BB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xl28">
    <w:name w:val="xl28"/>
    <w:basedOn w:val="Normal"/>
    <w:rsid w:val="00EF2B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xl29">
    <w:name w:val="xl29"/>
    <w:basedOn w:val="Normal"/>
    <w:rsid w:val="00EF2B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xl30">
    <w:name w:val="xl30"/>
    <w:basedOn w:val="Normal"/>
    <w:rsid w:val="00EF2B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xl31">
    <w:name w:val="xl31"/>
    <w:basedOn w:val="Normal"/>
    <w:rsid w:val="00EF2B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xl32">
    <w:name w:val="xl32"/>
    <w:basedOn w:val="Normal"/>
    <w:rsid w:val="00EF2B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33">
    <w:name w:val="xl33"/>
    <w:basedOn w:val="Normal"/>
    <w:rsid w:val="00EF2B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xl34">
    <w:name w:val="xl34"/>
    <w:basedOn w:val="Normal"/>
    <w:rsid w:val="00EF2B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xl35">
    <w:name w:val="xl35"/>
    <w:basedOn w:val="Normal"/>
    <w:rsid w:val="00EF2B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xl36">
    <w:name w:val="xl36"/>
    <w:basedOn w:val="Normal"/>
    <w:rsid w:val="00EF2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2"/>
      <w:szCs w:val="22"/>
    </w:rPr>
  </w:style>
  <w:style w:type="paragraph" w:customStyle="1" w:styleId="xl37">
    <w:name w:val="xl37"/>
    <w:basedOn w:val="Normal"/>
    <w:rsid w:val="00EF2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xl38">
    <w:name w:val="xl38"/>
    <w:basedOn w:val="Normal"/>
    <w:rsid w:val="00EF2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xl40">
    <w:name w:val="xl40"/>
    <w:basedOn w:val="Normal"/>
    <w:rsid w:val="00EF2B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Banner">
    <w:name w:val="Banner"/>
    <w:basedOn w:val="Default"/>
    <w:next w:val="Default"/>
    <w:rsid w:val="00EF2BB9"/>
    <w:pPr>
      <w:spacing w:after="480"/>
    </w:pPr>
    <w:rPr>
      <w:color w:val="auto"/>
    </w:rPr>
  </w:style>
  <w:style w:type="paragraph" w:customStyle="1" w:styleId="Default">
    <w:name w:val="Default"/>
    <w:rsid w:val="00EF2BB9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Number">
    <w:name w:val="Number"/>
    <w:basedOn w:val="Default"/>
    <w:next w:val="Default"/>
    <w:rsid w:val="00EF2BB9"/>
    <w:pPr>
      <w:spacing w:after="320"/>
    </w:pPr>
    <w:rPr>
      <w:color w:val="auto"/>
    </w:rPr>
  </w:style>
  <w:style w:type="paragraph" w:customStyle="1" w:styleId="subject">
    <w:name w:val="subject"/>
    <w:basedOn w:val="Default"/>
    <w:next w:val="Default"/>
    <w:rsid w:val="00EF2BB9"/>
    <w:pPr>
      <w:spacing w:after="320"/>
    </w:pPr>
    <w:rPr>
      <w:color w:val="auto"/>
    </w:rPr>
  </w:style>
  <w:style w:type="character" w:customStyle="1" w:styleId="Date1">
    <w:name w:val="Date1"/>
    <w:rsid w:val="00EF2BB9"/>
    <w:rPr>
      <w:i/>
      <w:iCs/>
      <w:color w:val="000000"/>
      <w:sz w:val="21"/>
      <w:szCs w:val="21"/>
    </w:rPr>
  </w:style>
  <w:style w:type="paragraph" w:customStyle="1" w:styleId="Made">
    <w:name w:val="Made"/>
    <w:basedOn w:val="Default"/>
    <w:next w:val="Default"/>
    <w:rsid w:val="00EF2BB9"/>
    <w:pPr>
      <w:spacing w:after="160"/>
    </w:pPr>
    <w:rPr>
      <w:color w:val="auto"/>
    </w:rPr>
  </w:style>
  <w:style w:type="paragraph" w:customStyle="1" w:styleId="Laid">
    <w:name w:val="Laid"/>
    <w:basedOn w:val="Default"/>
    <w:next w:val="Default"/>
    <w:rsid w:val="00EF2BB9"/>
    <w:pPr>
      <w:spacing w:after="160"/>
    </w:pPr>
    <w:rPr>
      <w:color w:val="auto"/>
    </w:rPr>
  </w:style>
  <w:style w:type="paragraph" w:customStyle="1" w:styleId="Coming">
    <w:name w:val="Coming"/>
    <w:basedOn w:val="Default"/>
    <w:next w:val="Default"/>
    <w:rsid w:val="00EF2BB9"/>
    <w:rPr>
      <w:color w:val="auto"/>
    </w:rPr>
  </w:style>
  <w:style w:type="paragraph" w:customStyle="1" w:styleId="Pre">
    <w:name w:val="Pre"/>
    <w:basedOn w:val="Default"/>
    <w:next w:val="Default"/>
    <w:rsid w:val="00EF2BB9"/>
    <w:pPr>
      <w:spacing w:before="360"/>
    </w:pPr>
    <w:rPr>
      <w:color w:val="auto"/>
    </w:rPr>
  </w:style>
  <w:style w:type="paragraph" w:customStyle="1" w:styleId="Part">
    <w:name w:val="Part"/>
    <w:basedOn w:val="Default"/>
    <w:next w:val="Default"/>
    <w:rsid w:val="00EF2BB9"/>
    <w:pPr>
      <w:spacing w:before="480"/>
    </w:pPr>
    <w:rPr>
      <w:color w:val="auto"/>
    </w:rPr>
  </w:style>
  <w:style w:type="paragraph" w:customStyle="1" w:styleId="PartHead">
    <w:name w:val="PartHead"/>
    <w:basedOn w:val="Default"/>
    <w:next w:val="Default"/>
    <w:rsid w:val="00EF2BB9"/>
    <w:pPr>
      <w:spacing w:before="120"/>
    </w:pPr>
    <w:rPr>
      <w:color w:val="auto"/>
    </w:rPr>
  </w:style>
  <w:style w:type="paragraph" w:customStyle="1" w:styleId="H1">
    <w:name w:val="H1"/>
    <w:basedOn w:val="Default"/>
    <w:next w:val="Default"/>
    <w:rsid w:val="00EF2BB9"/>
    <w:pPr>
      <w:spacing w:before="320"/>
    </w:pPr>
    <w:rPr>
      <w:color w:val="auto"/>
    </w:rPr>
  </w:style>
  <w:style w:type="paragraph" w:customStyle="1" w:styleId="N1">
    <w:name w:val="N1"/>
    <w:basedOn w:val="Default"/>
    <w:next w:val="Default"/>
    <w:rsid w:val="00EF2BB9"/>
    <w:pPr>
      <w:spacing w:before="160"/>
    </w:pPr>
    <w:rPr>
      <w:color w:val="auto"/>
    </w:rPr>
  </w:style>
  <w:style w:type="paragraph" w:customStyle="1" w:styleId="DefPara">
    <w:name w:val="Def Para"/>
    <w:basedOn w:val="Default"/>
    <w:next w:val="Default"/>
    <w:rsid w:val="00EF2BB9"/>
    <w:pPr>
      <w:spacing w:before="80"/>
    </w:pPr>
    <w:rPr>
      <w:color w:val="auto"/>
    </w:rPr>
  </w:style>
  <w:style w:type="paragraph" w:customStyle="1" w:styleId="N2">
    <w:name w:val="N2"/>
    <w:basedOn w:val="Default"/>
    <w:next w:val="Default"/>
    <w:rsid w:val="00EF2BB9"/>
    <w:pPr>
      <w:spacing w:before="80"/>
    </w:pPr>
    <w:rPr>
      <w:color w:val="auto"/>
    </w:rPr>
  </w:style>
  <w:style w:type="paragraph" w:customStyle="1" w:styleId="N3">
    <w:name w:val="N3"/>
    <w:basedOn w:val="Default"/>
    <w:next w:val="Default"/>
    <w:rsid w:val="00EF2BB9"/>
    <w:pPr>
      <w:spacing w:before="80"/>
    </w:pPr>
    <w:rPr>
      <w:color w:val="auto"/>
    </w:rPr>
  </w:style>
  <w:style w:type="paragraph" w:customStyle="1" w:styleId="SubPartHead">
    <w:name w:val="SubPartHead"/>
    <w:basedOn w:val="Default"/>
    <w:next w:val="Default"/>
    <w:rsid w:val="00EF2BB9"/>
    <w:pPr>
      <w:spacing w:before="120"/>
    </w:pPr>
    <w:rPr>
      <w:color w:val="auto"/>
    </w:rPr>
  </w:style>
  <w:style w:type="paragraph" w:customStyle="1" w:styleId="N4">
    <w:name w:val="N4"/>
    <w:basedOn w:val="Default"/>
    <w:next w:val="Default"/>
    <w:rsid w:val="00EF2BB9"/>
    <w:pPr>
      <w:spacing w:before="80"/>
    </w:pPr>
    <w:rPr>
      <w:color w:val="auto"/>
    </w:rPr>
  </w:style>
  <w:style w:type="paragraph" w:customStyle="1" w:styleId="T1">
    <w:name w:val="T1"/>
    <w:basedOn w:val="Default"/>
    <w:next w:val="Default"/>
    <w:rsid w:val="00EF2BB9"/>
    <w:pPr>
      <w:spacing w:before="160"/>
    </w:pPr>
    <w:rPr>
      <w:color w:val="auto"/>
    </w:rPr>
  </w:style>
  <w:style w:type="paragraph" w:customStyle="1" w:styleId="N5">
    <w:name w:val="N5"/>
    <w:basedOn w:val="Default"/>
    <w:next w:val="Default"/>
    <w:rsid w:val="00EF2BB9"/>
    <w:pPr>
      <w:spacing w:before="80"/>
    </w:pPr>
    <w:rPr>
      <w:color w:val="auto"/>
    </w:rPr>
  </w:style>
  <w:style w:type="character" w:customStyle="1" w:styleId="SigDate">
    <w:name w:val="Sig_Date"/>
    <w:rsid w:val="00EF2BB9"/>
    <w:rPr>
      <w:color w:val="000000"/>
      <w:sz w:val="21"/>
      <w:szCs w:val="21"/>
    </w:rPr>
  </w:style>
  <w:style w:type="paragraph" w:customStyle="1" w:styleId="SigBlock">
    <w:name w:val="SigBlock"/>
    <w:basedOn w:val="Default"/>
    <w:next w:val="Default"/>
    <w:rsid w:val="00EF2BB9"/>
    <w:rPr>
      <w:color w:val="auto"/>
    </w:rPr>
  </w:style>
  <w:style w:type="character" w:customStyle="1" w:styleId="Sigtitle">
    <w:name w:val="Sig_title"/>
    <w:rsid w:val="00EF2BB9"/>
    <w:rPr>
      <w:color w:val="000000"/>
      <w:sz w:val="21"/>
      <w:szCs w:val="21"/>
    </w:rPr>
  </w:style>
  <w:style w:type="paragraph" w:customStyle="1" w:styleId="Schedule">
    <w:name w:val="Schedule"/>
    <w:basedOn w:val="Default"/>
    <w:next w:val="Default"/>
    <w:rsid w:val="00EF2BB9"/>
    <w:pPr>
      <w:spacing w:before="480" w:after="120"/>
    </w:pPr>
    <w:rPr>
      <w:color w:val="auto"/>
    </w:rPr>
  </w:style>
  <w:style w:type="paragraph" w:customStyle="1" w:styleId="ScheduleHead">
    <w:name w:val="ScheduleHead"/>
    <w:basedOn w:val="Default"/>
    <w:next w:val="Default"/>
    <w:rsid w:val="00EF2BB9"/>
    <w:pPr>
      <w:spacing w:before="120" w:after="100"/>
    </w:pPr>
    <w:rPr>
      <w:color w:val="auto"/>
    </w:rPr>
  </w:style>
  <w:style w:type="character" w:customStyle="1" w:styleId="Ref">
    <w:name w:val="Ref"/>
    <w:rsid w:val="00EF2BB9"/>
    <w:rPr>
      <w:color w:val="000000"/>
      <w:sz w:val="21"/>
      <w:szCs w:val="21"/>
    </w:rPr>
  </w:style>
  <w:style w:type="paragraph" w:customStyle="1" w:styleId="ColumnHeader">
    <w:name w:val="ColumnHeader"/>
    <w:basedOn w:val="Default"/>
    <w:next w:val="Default"/>
    <w:rsid w:val="00EF2BB9"/>
    <w:pPr>
      <w:spacing w:before="40"/>
    </w:pPr>
    <w:rPr>
      <w:color w:val="auto"/>
    </w:rPr>
  </w:style>
  <w:style w:type="paragraph" w:customStyle="1" w:styleId="TableText">
    <w:name w:val="TableText"/>
    <w:basedOn w:val="Default"/>
    <w:next w:val="Default"/>
    <w:rsid w:val="00EF2BB9"/>
    <w:pPr>
      <w:spacing w:before="20"/>
    </w:pPr>
    <w:rPr>
      <w:color w:val="auto"/>
    </w:rPr>
  </w:style>
  <w:style w:type="paragraph" w:customStyle="1" w:styleId="TableFoot">
    <w:name w:val="TableFoot"/>
    <w:basedOn w:val="Default"/>
    <w:next w:val="Default"/>
    <w:rsid w:val="00EF2BB9"/>
    <w:pPr>
      <w:spacing w:before="40"/>
    </w:pPr>
    <w:rPr>
      <w:color w:val="auto"/>
    </w:rPr>
  </w:style>
  <w:style w:type="paragraph" w:customStyle="1" w:styleId="XNote">
    <w:name w:val="X_Note"/>
    <w:basedOn w:val="Default"/>
    <w:next w:val="Default"/>
    <w:rsid w:val="00EF2BB9"/>
    <w:pPr>
      <w:spacing w:after="120"/>
    </w:pPr>
    <w:rPr>
      <w:color w:val="auto"/>
    </w:rPr>
  </w:style>
  <w:style w:type="paragraph" w:customStyle="1" w:styleId="XNotenote">
    <w:name w:val="X_Note_note"/>
    <w:basedOn w:val="Default"/>
    <w:next w:val="Default"/>
    <w:rsid w:val="00EF2BB9"/>
    <w:pPr>
      <w:spacing w:after="120"/>
    </w:pPr>
    <w:rPr>
      <w:color w:val="auto"/>
    </w:rPr>
  </w:style>
  <w:style w:type="paragraph" w:styleId="NormalWeb">
    <w:name w:val="Normal (Web)"/>
    <w:basedOn w:val="Normal"/>
    <w:rsid w:val="00EF2BB9"/>
    <w:pPr>
      <w:spacing w:before="100" w:beforeAutospacing="1" w:after="100" w:afterAutospacing="1"/>
      <w:jc w:val="left"/>
    </w:pPr>
    <w:rPr>
      <w:rFonts w:ascii="Times New Roman" w:hAnsi="Times New Roman"/>
      <w:color w:val="000000"/>
      <w:szCs w:val="24"/>
      <w:lang w:val="en-US"/>
    </w:rPr>
  </w:style>
  <w:style w:type="paragraph" w:styleId="BalloonText">
    <w:name w:val="Balloon Text"/>
    <w:basedOn w:val="Normal"/>
    <w:semiHidden/>
    <w:rsid w:val="00E7641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A14B6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2541</Characters>
  <Application>Microsoft Office Word</Application>
  <DocSecurity>12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STREET CHARGE PARKING</vt:lpstr>
    </vt:vector>
  </TitlesOfParts>
  <Company>Newcastle City Council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STREET CHARGE PARKING</dc:title>
  <dc:subject/>
  <dc:creator>IT Newcastle</dc:creator>
  <cp:keywords/>
  <cp:lastModifiedBy>Curry, Alex</cp:lastModifiedBy>
  <cp:revision>2</cp:revision>
  <cp:lastPrinted>2019-06-17T14:19:00Z</cp:lastPrinted>
  <dcterms:created xsi:type="dcterms:W3CDTF">2021-03-17T07:35:00Z</dcterms:created>
  <dcterms:modified xsi:type="dcterms:W3CDTF">2021-03-17T07:35:00Z</dcterms:modified>
</cp:coreProperties>
</file>